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D0DA" w14:textId="77777777" w:rsidR="00290B66" w:rsidRDefault="00290B66" w:rsidP="00290B66">
      <w:pPr>
        <w:pStyle w:val="Heading1"/>
        <w:bidi/>
        <w:jc w:val="center"/>
        <w:rPr>
          <w:rFonts w:cs="B Nazanin"/>
          <w:color w:val="000000" w:themeColor="text1"/>
          <w:sz w:val="24"/>
          <w:szCs w:val="24"/>
          <w:rtl/>
        </w:rPr>
      </w:pPr>
      <w:r w:rsidRPr="00F140D9">
        <w:rPr>
          <w:rFonts w:cs="B Nazanin"/>
          <w:color w:val="000000" w:themeColor="text1"/>
          <w:sz w:val="24"/>
          <w:szCs w:val="24"/>
          <w:rtl/>
        </w:rPr>
        <w:t>بسمه تعالي</w:t>
      </w:r>
    </w:p>
    <w:p w14:paraId="24F84267" w14:textId="77777777" w:rsidR="00DB2D37" w:rsidRPr="00DB2D37" w:rsidRDefault="00DB2D37" w:rsidP="00DB2D37">
      <w:pPr>
        <w:bidi/>
        <w:rPr>
          <w:rtl/>
        </w:rPr>
      </w:pPr>
    </w:p>
    <w:p w14:paraId="48FB2358" w14:textId="77777777" w:rsidR="00290B66" w:rsidRPr="00DB2D37" w:rsidRDefault="00290B66" w:rsidP="00290B66">
      <w:pPr>
        <w:pStyle w:val="Heading2"/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DB2D37">
        <w:rPr>
          <w:rFonts w:cs="B Nazanin"/>
          <w:b/>
          <w:bCs/>
          <w:color w:val="000000" w:themeColor="text1"/>
          <w:sz w:val="28"/>
          <w:szCs w:val="28"/>
          <w:rtl/>
        </w:rPr>
        <w:t>طرح پيشنهادي پايان نامه</w:t>
      </w:r>
    </w:p>
    <w:p w14:paraId="6587D33D" w14:textId="77777777" w:rsidR="00290B66" w:rsidRPr="00DB2D37" w:rsidRDefault="00290B66" w:rsidP="00290B66">
      <w:pPr>
        <w:pStyle w:val="Heading2"/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DB2D37">
        <w:rPr>
          <w:rFonts w:cs="B Nazanin"/>
          <w:b/>
          <w:bCs/>
          <w:color w:val="000000" w:themeColor="text1"/>
          <w:sz w:val="28"/>
          <w:szCs w:val="28"/>
          <w:rtl/>
        </w:rPr>
        <w:t>(پروپوزال</w:t>
      </w:r>
      <w:r w:rsidRPr="00DB2D3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مطالعه کمّی</w:t>
      </w:r>
      <w:r w:rsidRPr="00DB2D37">
        <w:rPr>
          <w:rFonts w:cs="B Nazanin"/>
          <w:b/>
          <w:bCs/>
          <w:color w:val="000000" w:themeColor="text1"/>
          <w:sz w:val="28"/>
          <w:szCs w:val="28"/>
          <w:rtl/>
        </w:rPr>
        <w:t>)</w:t>
      </w:r>
    </w:p>
    <w:p w14:paraId="26BFB70F" w14:textId="77777777" w:rsidR="00290B66" w:rsidRPr="00F140D9" w:rsidRDefault="00290B66" w:rsidP="00290B66">
      <w:pPr>
        <w:pStyle w:val="Heading2"/>
        <w:bidi/>
        <w:jc w:val="center"/>
        <w:rPr>
          <w:rFonts w:cs="B Nazanin"/>
          <w:b/>
          <w:bCs/>
          <w:color w:val="000000" w:themeColor="text1"/>
          <w:rtl/>
        </w:rPr>
      </w:pPr>
      <w:r w:rsidRPr="00F140D9">
        <w:rPr>
          <w:rFonts w:cs="B Nazanin" w:hint="cs"/>
          <w:b/>
          <w:bCs/>
          <w:color w:val="000000" w:themeColor="text1"/>
          <w:rtl/>
        </w:rPr>
        <w:t>ش</w:t>
      </w:r>
      <w:r w:rsidRPr="00F140D9">
        <w:rPr>
          <w:rFonts w:cs="B Nazanin"/>
          <w:b/>
          <w:bCs/>
          <w:color w:val="000000" w:themeColor="text1"/>
          <w:rtl/>
        </w:rPr>
        <w:t xml:space="preserve">ماره </w:t>
      </w:r>
      <w:r w:rsidRPr="00F140D9">
        <w:rPr>
          <w:rFonts w:cs="B Nazanin"/>
          <w:b/>
          <w:bCs/>
          <w:color w:val="000000" w:themeColor="text1"/>
        </w:rPr>
        <w:t>………</w:t>
      </w:r>
      <w:r w:rsidRPr="00F140D9">
        <w:rPr>
          <w:rFonts w:cs="B Nazanin"/>
          <w:b/>
          <w:bCs/>
          <w:color w:val="000000" w:themeColor="text1"/>
          <w:rtl/>
        </w:rPr>
        <w:tab/>
      </w:r>
      <w:r w:rsidRPr="00F140D9">
        <w:rPr>
          <w:rFonts w:cs="B Nazanin" w:hint="cs"/>
          <w:b/>
          <w:bCs/>
          <w:color w:val="000000" w:themeColor="text1"/>
          <w:rtl/>
        </w:rPr>
        <w:t xml:space="preserve">                                                                             </w:t>
      </w:r>
      <w:r w:rsidRPr="00F140D9">
        <w:rPr>
          <w:rFonts w:cs="B Nazanin"/>
          <w:b/>
          <w:bCs/>
          <w:color w:val="000000" w:themeColor="text1"/>
          <w:rtl/>
        </w:rPr>
        <w:t>تاريخ</w:t>
      </w:r>
      <w:r w:rsidRPr="00F140D9">
        <w:rPr>
          <w:rFonts w:cs="B Nazanin"/>
          <w:b/>
          <w:bCs/>
          <w:color w:val="000000" w:themeColor="text1"/>
        </w:rPr>
        <w:t>…………</w:t>
      </w:r>
    </w:p>
    <w:p w14:paraId="23DE8382" w14:textId="16FF1224" w:rsidR="00290B66" w:rsidRPr="00F140D9" w:rsidRDefault="00CA53D5" w:rsidP="00290B66">
      <w:pPr>
        <w:bidi/>
        <w:jc w:val="center"/>
        <w:rPr>
          <w:rFonts w:cs="B Nazanin"/>
          <w:b/>
          <w:bCs/>
          <w:color w:val="000000" w:themeColor="text1"/>
          <w:rtl/>
        </w:rPr>
      </w:pPr>
      <w:r>
        <w:rPr>
          <w:rFonts w:cs="B Nazanin"/>
          <w:b/>
          <w:bCs/>
          <w:noProof/>
          <w:color w:val="000000" w:themeColor="text1"/>
        </w:rPr>
        <w:drawing>
          <wp:inline distT="0" distB="0" distL="0" distR="0" wp14:anchorId="7002826F" wp14:editId="6CFF3E1F">
            <wp:extent cx="658495" cy="926465"/>
            <wp:effectExtent l="0" t="0" r="8255" b="6985"/>
            <wp:docPr id="457426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7C986" w14:textId="77777777" w:rsidR="00290B66" w:rsidRPr="0036256A" w:rsidRDefault="00290B66" w:rsidP="0036256A">
      <w:pPr>
        <w:bidi/>
        <w:spacing w:after="0"/>
        <w:jc w:val="center"/>
        <w:rPr>
          <w:rFonts w:cs="B Nazanin"/>
          <w:b/>
          <w:bCs/>
          <w:color w:val="000000" w:themeColor="text1"/>
          <w:rtl/>
        </w:rPr>
      </w:pPr>
      <w:r w:rsidRPr="0036256A">
        <w:rPr>
          <w:rFonts w:cs="B Nazanin" w:hint="eastAsia"/>
          <w:b/>
          <w:bCs/>
          <w:color w:val="000000" w:themeColor="text1"/>
          <w:rtl/>
        </w:rPr>
        <w:t>دانشگاه</w:t>
      </w:r>
      <w:r w:rsidRPr="0036256A">
        <w:rPr>
          <w:rFonts w:cs="B Nazanin"/>
          <w:b/>
          <w:bCs/>
          <w:color w:val="000000" w:themeColor="text1"/>
          <w:rtl/>
        </w:rPr>
        <w:t xml:space="preserve"> علوم پزشكي وخدمات بهداشتي</w:t>
      </w:r>
      <w:r w:rsidRPr="0036256A">
        <w:rPr>
          <w:rFonts w:cs="B Nazanin" w:hint="cs"/>
          <w:b/>
          <w:bCs/>
          <w:color w:val="000000" w:themeColor="text1"/>
          <w:rtl/>
        </w:rPr>
        <w:t xml:space="preserve"> </w:t>
      </w:r>
      <w:r w:rsidRPr="0036256A">
        <w:rPr>
          <w:rFonts w:cs="B Nazanin"/>
          <w:b/>
          <w:bCs/>
          <w:color w:val="000000" w:themeColor="text1"/>
          <w:rtl/>
        </w:rPr>
        <w:t xml:space="preserve">درماني </w:t>
      </w:r>
      <w:r w:rsidRPr="0036256A">
        <w:rPr>
          <w:rFonts w:cs="B Nazanin" w:hint="cs"/>
          <w:b/>
          <w:bCs/>
          <w:color w:val="000000" w:themeColor="text1"/>
          <w:rtl/>
        </w:rPr>
        <w:t>ایران</w:t>
      </w:r>
    </w:p>
    <w:p w14:paraId="6AAAF577" w14:textId="7AE438FD" w:rsidR="00290B66" w:rsidRDefault="00290B66" w:rsidP="0036256A">
      <w:pPr>
        <w:bidi/>
        <w:spacing w:after="0"/>
        <w:jc w:val="center"/>
        <w:rPr>
          <w:rFonts w:cs="B Nazanin"/>
          <w:b/>
          <w:bCs/>
          <w:color w:val="000000" w:themeColor="text1"/>
          <w:rtl/>
        </w:rPr>
      </w:pPr>
      <w:r w:rsidRPr="00F140D9">
        <w:rPr>
          <w:rFonts w:cs="B Nazanin"/>
          <w:b/>
          <w:bCs/>
          <w:color w:val="000000" w:themeColor="text1"/>
          <w:rtl/>
        </w:rPr>
        <w:t>دانشكد</w:t>
      </w:r>
      <w:r w:rsidR="00857DEE" w:rsidRPr="00F140D9">
        <w:rPr>
          <w:rFonts w:cs="B Nazanin" w:hint="cs"/>
          <w:b/>
          <w:bCs/>
          <w:color w:val="000000" w:themeColor="text1"/>
          <w:rtl/>
        </w:rPr>
        <w:t>ه</w:t>
      </w:r>
      <w:r w:rsidRPr="00F140D9">
        <w:rPr>
          <w:rFonts w:cs="B Nazanin"/>
          <w:b/>
          <w:bCs/>
          <w:color w:val="000000" w:themeColor="text1"/>
          <w:rtl/>
        </w:rPr>
        <w:t xml:space="preserve"> </w:t>
      </w:r>
      <w:r w:rsidR="0036256A">
        <w:rPr>
          <w:rFonts w:cs="B Nazanin" w:hint="cs"/>
          <w:b/>
          <w:bCs/>
          <w:color w:val="000000" w:themeColor="text1"/>
          <w:rtl/>
        </w:rPr>
        <w:t>بهداشت</w:t>
      </w:r>
    </w:p>
    <w:p w14:paraId="1159F3B5" w14:textId="77777777" w:rsidR="0036256A" w:rsidRPr="00F140D9" w:rsidRDefault="0036256A" w:rsidP="0036256A">
      <w:pPr>
        <w:bidi/>
        <w:spacing w:after="0"/>
        <w:jc w:val="center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858"/>
      </w:tblGrid>
      <w:tr w:rsidR="00F140D9" w:rsidRPr="00F140D9" w14:paraId="4838B275" w14:textId="77777777" w:rsidTr="00AB3AB0">
        <w:trPr>
          <w:gridAfter w:val="1"/>
          <w:wAfter w:w="6858" w:type="dxa"/>
          <w:trHeight w:val="503"/>
          <w:jc w:val="center"/>
        </w:trPr>
        <w:tc>
          <w:tcPr>
            <w:tcW w:w="3279" w:type="dxa"/>
            <w:shd w:val="clear" w:color="auto" w:fill="FFC5D8"/>
            <w:vAlign w:val="center"/>
          </w:tcPr>
          <w:p w14:paraId="3B97C3A0" w14:textId="77777777" w:rsidR="00290B66" w:rsidRPr="00DB2D37" w:rsidRDefault="00290B66" w:rsidP="00DB2D37">
            <w:pPr>
              <w:pStyle w:val="Heading3"/>
              <w:bidi/>
              <w:spacing w:before="0" w:line="600" w:lineRule="atLeast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B2D3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1ـ اطلاعات مربوط به دانشجو</w:t>
            </w:r>
          </w:p>
        </w:tc>
      </w:tr>
      <w:tr w:rsidR="00F140D9" w:rsidRPr="00F140D9" w14:paraId="555580DF" w14:textId="77777777" w:rsidTr="00C32888">
        <w:trPr>
          <w:trHeight w:val="589"/>
          <w:jc w:val="center"/>
        </w:trPr>
        <w:tc>
          <w:tcPr>
            <w:tcW w:w="10137" w:type="dxa"/>
            <w:gridSpan w:val="2"/>
          </w:tcPr>
          <w:p w14:paraId="42230A78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نام و نام خانوادگي: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شمارة دانشجويي:</w:t>
            </w:r>
          </w:p>
        </w:tc>
      </w:tr>
      <w:tr w:rsidR="00F140D9" w:rsidRPr="00F140D9" w14:paraId="7C95643F" w14:textId="77777777" w:rsidTr="00C32888">
        <w:trPr>
          <w:trHeight w:val="586"/>
          <w:jc w:val="center"/>
        </w:trPr>
        <w:tc>
          <w:tcPr>
            <w:tcW w:w="10137" w:type="dxa"/>
            <w:gridSpan w:val="2"/>
          </w:tcPr>
          <w:p w14:paraId="4C3DDEB3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رشتة تحصيلي: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مقطع تحصيلي:</w:t>
            </w:r>
            <w:r w:rsidRPr="00DB2D3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کارشناسی ارشد/دکتری</w:t>
            </w:r>
          </w:p>
        </w:tc>
      </w:tr>
      <w:tr w:rsidR="00F140D9" w:rsidRPr="00F140D9" w14:paraId="7EB279F5" w14:textId="77777777" w:rsidTr="00C32888">
        <w:trPr>
          <w:trHeight w:val="548"/>
          <w:jc w:val="center"/>
        </w:trPr>
        <w:tc>
          <w:tcPr>
            <w:tcW w:w="10137" w:type="dxa"/>
            <w:gridSpan w:val="2"/>
          </w:tcPr>
          <w:p w14:paraId="0A33C252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آدرس: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تلفن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290B66" w:rsidRPr="00F140D9" w14:paraId="63A4497A" w14:textId="77777777" w:rsidTr="00C32888">
        <w:trPr>
          <w:trHeight w:val="586"/>
          <w:jc w:val="center"/>
        </w:trPr>
        <w:tc>
          <w:tcPr>
            <w:tcW w:w="10137" w:type="dxa"/>
            <w:gridSpan w:val="2"/>
          </w:tcPr>
          <w:p w14:paraId="1FFDB8B9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آدرس پست الکترونیکی:</w:t>
            </w:r>
          </w:p>
        </w:tc>
      </w:tr>
    </w:tbl>
    <w:p w14:paraId="30A3B6F8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F140D9" w:rsidRPr="00F140D9" w14:paraId="415C57FF" w14:textId="77777777" w:rsidTr="0036256A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FFC5D8"/>
          </w:tcPr>
          <w:p w14:paraId="13AF2648" w14:textId="038A5C83" w:rsidR="00290B66" w:rsidRPr="00F140D9" w:rsidRDefault="00290B66" w:rsidP="00DB2D37">
            <w:pPr>
              <w:pStyle w:val="Heading1"/>
              <w:bidi/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sz w:val="18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2- عنوان پايان‌نامه</w:t>
            </w:r>
          </w:p>
        </w:tc>
      </w:tr>
      <w:tr w:rsidR="00F140D9" w:rsidRPr="00F140D9" w14:paraId="7662C907" w14:textId="77777777" w:rsidTr="00C32888">
        <w:trPr>
          <w:trHeight w:val="710"/>
          <w:jc w:val="center"/>
        </w:trPr>
        <w:tc>
          <w:tcPr>
            <w:tcW w:w="10080" w:type="dxa"/>
            <w:gridSpan w:val="2"/>
          </w:tcPr>
          <w:p w14:paraId="0EA8A230" w14:textId="77777777" w:rsidR="00290B66" w:rsidRPr="00F140D9" w:rsidRDefault="00290B66" w:rsidP="00290B66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فارسی: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br/>
            </w:r>
          </w:p>
        </w:tc>
      </w:tr>
      <w:tr w:rsidR="00290B66" w:rsidRPr="00F140D9" w14:paraId="5A070BEA" w14:textId="77777777" w:rsidTr="00C32888">
        <w:trPr>
          <w:trHeight w:val="710"/>
          <w:jc w:val="center"/>
        </w:trPr>
        <w:tc>
          <w:tcPr>
            <w:tcW w:w="10080" w:type="dxa"/>
            <w:gridSpan w:val="2"/>
          </w:tcPr>
          <w:p w14:paraId="46C6F738" w14:textId="77777777" w:rsidR="00290B66" w:rsidRPr="00F140D9" w:rsidRDefault="00290B66" w:rsidP="009F0582">
            <w:pPr>
              <w:pStyle w:val="Heading1"/>
              <w:bidi/>
              <w:jc w:val="right"/>
              <w:rPr>
                <w:rFonts w:cs="B Nazanin"/>
                <w:b w:val="0"/>
                <w:bCs w:val="0"/>
                <w:color w:val="000000" w:themeColor="text1"/>
                <w:sz w:val="18"/>
                <w:szCs w:val="24"/>
                <w:lang w:bidi="fa-IR"/>
              </w:rPr>
            </w:pPr>
            <w:r w:rsidRPr="0036256A">
              <w:rPr>
                <w:rFonts w:cs="B Nazanin"/>
                <w:color w:val="000000" w:themeColor="text1"/>
                <w:szCs w:val="40"/>
                <w:lang w:val="en-GB"/>
              </w:rPr>
              <w:t>English:</w:t>
            </w:r>
            <w:r w:rsidRPr="00F140D9">
              <w:rPr>
                <w:rFonts w:cs="B Nazanin"/>
                <w:color w:val="000000" w:themeColor="text1"/>
              </w:rPr>
              <w:br/>
            </w:r>
            <w:r w:rsidRPr="00F140D9">
              <w:rPr>
                <w:rFonts w:asciiTheme="majorBidi" w:hAnsiTheme="majorBidi" w:cs="B Nazanin"/>
                <w:color w:val="000000" w:themeColor="text1"/>
                <w:sz w:val="18"/>
                <w:szCs w:val="18"/>
                <w:lang w:bidi="fa-IR"/>
              </w:rPr>
              <w:br/>
            </w:r>
          </w:p>
        </w:tc>
      </w:tr>
    </w:tbl>
    <w:p w14:paraId="5B60F16A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F140D9" w:rsidRPr="00F140D9" w14:paraId="59402435" w14:textId="77777777" w:rsidTr="00DB2D37">
        <w:trPr>
          <w:gridAfter w:val="1"/>
          <w:wAfter w:w="6878" w:type="dxa"/>
          <w:trHeight w:val="620"/>
          <w:jc w:val="center"/>
        </w:trPr>
        <w:tc>
          <w:tcPr>
            <w:tcW w:w="3202" w:type="dxa"/>
            <w:shd w:val="clear" w:color="auto" w:fill="FFC5D8"/>
          </w:tcPr>
          <w:p w14:paraId="311A4E71" w14:textId="125A30F6" w:rsidR="00290B66" w:rsidRPr="00F140D9" w:rsidRDefault="00290B66" w:rsidP="00DB2D37">
            <w:pPr>
              <w:pStyle w:val="Heading1"/>
              <w:bidi/>
              <w:spacing w:before="0"/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واژگان کلیدی</w:t>
            </w:r>
          </w:p>
        </w:tc>
      </w:tr>
      <w:tr w:rsidR="00F140D9" w:rsidRPr="00F140D9" w14:paraId="559E8020" w14:textId="77777777" w:rsidTr="00C32888">
        <w:trPr>
          <w:trHeight w:val="710"/>
          <w:jc w:val="center"/>
        </w:trPr>
        <w:tc>
          <w:tcPr>
            <w:tcW w:w="10080" w:type="dxa"/>
            <w:gridSpan w:val="2"/>
          </w:tcPr>
          <w:p w14:paraId="0CB9F952" w14:textId="77777777" w:rsidR="00290B66" w:rsidRPr="0036256A" w:rsidRDefault="00290B66" w:rsidP="00290B66">
            <w:pPr>
              <w:bidi/>
              <w:jc w:val="both"/>
              <w:textAlignment w:val="top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فارسی:</w:t>
            </w:r>
            <w:r w:rsidRPr="0036256A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br/>
            </w:r>
          </w:p>
        </w:tc>
      </w:tr>
      <w:tr w:rsidR="00290B66" w:rsidRPr="00F140D9" w14:paraId="4F36FE09" w14:textId="77777777" w:rsidTr="00C32888">
        <w:trPr>
          <w:trHeight w:val="710"/>
          <w:jc w:val="center"/>
        </w:trPr>
        <w:tc>
          <w:tcPr>
            <w:tcW w:w="10080" w:type="dxa"/>
            <w:gridSpan w:val="2"/>
          </w:tcPr>
          <w:p w14:paraId="3CA63473" w14:textId="77777777" w:rsidR="00290B66" w:rsidRPr="0036256A" w:rsidRDefault="00290B66" w:rsidP="009F0582">
            <w:pPr>
              <w:pStyle w:val="Heading1"/>
              <w:bidi/>
              <w:jc w:val="right"/>
              <w:rPr>
                <w:rFonts w:cs="B Nazanin"/>
                <w:b w:val="0"/>
                <w:bCs w:val="0"/>
                <w:color w:val="000000" w:themeColor="text1"/>
                <w:lang w:bidi="fa-IR"/>
              </w:rPr>
            </w:pPr>
            <w:r w:rsidRPr="0036256A">
              <w:rPr>
                <w:rFonts w:cs="B Nazanin"/>
                <w:color w:val="000000" w:themeColor="text1"/>
              </w:rPr>
              <w:t xml:space="preserve">English: </w:t>
            </w:r>
            <w:r w:rsidRPr="0036256A">
              <w:rPr>
                <w:rFonts w:cs="B Nazanin"/>
                <w:color w:val="000000" w:themeColor="text1"/>
              </w:rPr>
              <w:br/>
            </w:r>
          </w:p>
        </w:tc>
      </w:tr>
    </w:tbl>
    <w:p w14:paraId="3D1407A6" w14:textId="77777777" w:rsidR="00290B66" w:rsidRPr="00F140D9" w:rsidRDefault="00290B66" w:rsidP="00290B66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F140D9" w:rsidRPr="00F140D9" w14:paraId="09867FC3" w14:textId="77777777" w:rsidTr="0036256A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D8"/>
            <w:hideMark/>
          </w:tcPr>
          <w:p w14:paraId="44764D76" w14:textId="6E0BB8AC" w:rsidR="00290B66" w:rsidRPr="00F140D9" w:rsidRDefault="00290B66" w:rsidP="004A4B3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3- مشخصات استاد راهنما</w:t>
            </w:r>
          </w:p>
        </w:tc>
      </w:tr>
      <w:tr w:rsidR="00F140D9" w:rsidRPr="00F140D9" w14:paraId="299206DD" w14:textId="77777777" w:rsidTr="00C32888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1CB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نام‌خانوادگي:                               نام:                                                    تخصص اصلی:  </w:t>
            </w:r>
          </w:p>
          <w:p w14:paraId="3A1743D5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140D9" w:rsidRPr="00F140D9" w14:paraId="02463EE9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26DF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آخرين مدرك تحصيلي و رتبه دانشگاهی:                                                     </w:t>
            </w: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DB2D3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DB2D3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9C62A01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0B66" w:rsidRPr="00F140D9" w14:paraId="350374B3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C40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آدر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7290B883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60A0BB49" w14:textId="77777777" w:rsidR="00290B66" w:rsidRPr="00F140D9" w:rsidRDefault="00290B66" w:rsidP="00290B66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F140D9" w:rsidRPr="00F140D9" w14:paraId="0AB750AC" w14:textId="77777777" w:rsidTr="0036256A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D8"/>
            <w:hideMark/>
          </w:tcPr>
          <w:p w14:paraId="113DCB92" w14:textId="52B88955" w:rsidR="00290B66" w:rsidRPr="00F140D9" w:rsidRDefault="00290B66" w:rsidP="004A4B3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</w:t>
            </w:r>
          </w:p>
        </w:tc>
      </w:tr>
      <w:tr w:rsidR="00F140D9" w:rsidRPr="00F140D9" w14:paraId="4D791579" w14:textId="77777777" w:rsidTr="00C32888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58A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نام‌خانوادگي:                                نام:</w:t>
            </w:r>
          </w:p>
          <w:p w14:paraId="1D75DBAC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تخصص اصلی</w:t>
            </w:r>
            <w:r w:rsidRPr="00DB2D37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F140D9" w:rsidRPr="00F140D9" w14:paraId="72F347C3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A171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آخرين مدرك تحصيلي ورتبه دانشگاهی:                                                     ایمیل:</w:t>
            </w:r>
          </w:p>
        </w:tc>
      </w:tr>
      <w:tr w:rsidR="00290B66" w:rsidRPr="00F140D9" w14:paraId="40EA6E11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A43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آدر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0F6C183C" w14:textId="77777777" w:rsidR="00290B66" w:rsidRPr="00DB2D37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7C8D6BD2" w14:textId="77777777" w:rsidR="00290B66" w:rsidRDefault="00290B66" w:rsidP="00290B66">
      <w:pPr>
        <w:pStyle w:val="Heading7"/>
        <w:bidi/>
        <w:jc w:val="both"/>
        <w:rPr>
          <w:rFonts w:cs="B Nazanin"/>
          <w:color w:val="000000" w:themeColor="text1"/>
          <w:rtl/>
          <w:lang w:bidi="fa-IR"/>
        </w:rPr>
      </w:pPr>
    </w:p>
    <w:p w14:paraId="6B0915AF" w14:textId="77777777" w:rsidR="004A4B31" w:rsidRPr="004A4B31" w:rsidRDefault="004A4B31" w:rsidP="004A4B31">
      <w:pPr>
        <w:bidi/>
        <w:rPr>
          <w:rtl/>
          <w:lang w:bidi="fa-IR"/>
        </w:rPr>
      </w:pPr>
    </w:p>
    <w:p w14:paraId="67D70965" w14:textId="77777777" w:rsidR="00DB2D37" w:rsidRPr="00DB2D37" w:rsidRDefault="00DB2D37" w:rsidP="00DB2D37">
      <w:pPr>
        <w:bidi/>
        <w:rPr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930"/>
      </w:tblGrid>
      <w:tr w:rsidR="00F140D9" w:rsidRPr="00F140D9" w14:paraId="1CC60706" w14:textId="77777777" w:rsidTr="0036256A">
        <w:trPr>
          <w:gridAfter w:val="1"/>
          <w:wAfter w:w="6930" w:type="dxa"/>
          <w:jc w:val="center"/>
        </w:trPr>
        <w:tc>
          <w:tcPr>
            <w:tcW w:w="3189" w:type="dxa"/>
            <w:shd w:val="clear" w:color="auto" w:fill="FFC5D8"/>
          </w:tcPr>
          <w:p w14:paraId="586E5BD6" w14:textId="0C795C9F" w:rsidR="00290B66" w:rsidRPr="00F140D9" w:rsidRDefault="00290B66" w:rsidP="004A4B31">
            <w:pPr>
              <w:bidi/>
              <w:spacing w:after="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</w:t>
            </w:r>
          </w:p>
        </w:tc>
      </w:tr>
      <w:tr w:rsidR="00F140D9" w:rsidRPr="00F140D9" w14:paraId="3A1A8A3F" w14:textId="77777777" w:rsidTr="00C32888">
        <w:trPr>
          <w:trHeight w:val="746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74082254" w14:textId="77777777" w:rsidR="00290B66" w:rsidRPr="0036256A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نام‌خانوادگي:                                                       نام:</w:t>
            </w:r>
          </w:p>
          <w:p w14:paraId="7719F6B6" w14:textId="77777777" w:rsidR="00290B66" w:rsidRPr="0036256A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تخصص اصلی:  </w:t>
            </w:r>
          </w:p>
        </w:tc>
      </w:tr>
      <w:tr w:rsidR="00F140D9" w:rsidRPr="00F140D9" w14:paraId="6B89092D" w14:textId="77777777" w:rsidTr="00C32888">
        <w:trPr>
          <w:trHeight w:val="701"/>
          <w:jc w:val="center"/>
        </w:trPr>
        <w:tc>
          <w:tcPr>
            <w:tcW w:w="10119" w:type="dxa"/>
            <w:gridSpan w:val="2"/>
          </w:tcPr>
          <w:p w14:paraId="27365C8B" w14:textId="77777777" w:rsidR="00290B66" w:rsidRPr="0036256A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آخرين مدرك تحصيلي ورتبه دانشگاهی:                                     ایمیل:</w:t>
            </w:r>
          </w:p>
        </w:tc>
      </w:tr>
      <w:tr w:rsidR="00290B66" w:rsidRPr="00F140D9" w14:paraId="560F10B8" w14:textId="77777777" w:rsidTr="00C32888">
        <w:trPr>
          <w:trHeight w:val="701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0331E489" w14:textId="77777777" w:rsidR="00290B66" w:rsidRPr="0036256A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256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آدرس:</w:t>
            </w:r>
          </w:p>
          <w:p w14:paraId="2C18FF83" w14:textId="77777777" w:rsidR="00290B66" w:rsidRPr="0036256A" w:rsidRDefault="00290B66" w:rsidP="0036256A">
            <w:pPr>
              <w:bidi/>
              <w:spacing w:line="24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1B01424E" w14:textId="77777777" w:rsidR="00290B66" w:rsidRPr="00F140D9" w:rsidRDefault="00290B66" w:rsidP="00290B66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</w:rPr>
      </w:pPr>
    </w:p>
    <w:p w14:paraId="73CC6B13" w14:textId="688CF895" w:rsidR="00290B66" w:rsidRPr="0036256A" w:rsidRDefault="00290B66" w:rsidP="0036256A">
      <w:pPr>
        <w:bidi/>
        <w:spacing w:line="360" w:lineRule="auto"/>
        <w:rPr>
          <w:rFonts w:cs="B Nazanin"/>
          <w:b/>
          <w:bCs/>
          <w:color w:val="000000" w:themeColor="text1"/>
          <w:sz w:val="32"/>
          <w:szCs w:val="32"/>
          <w:u w:val="single"/>
          <w:rtl/>
          <w:lang w:bidi="fa-IR"/>
        </w:rPr>
      </w:pPr>
      <w:r w:rsidRPr="0036256A">
        <w:rPr>
          <w:rFonts w:cs="B Nazanin" w:hint="cs"/>
          <w:b/>
          <w:bCs/>
          <w:color w:val="000000" w:themeColor="text1"/>
          <w:sz w:val="32"/>
          <w:szCs w:val="32"/>
          <w:u w:val="single"/>
          <w:rtl/>
        </w:rPr>
        <w:t>5</w:t>
      </w:r>
      <w:r w:rsidRPr="0036256A">
        <w:rPr>
          <w:rFonts w:cs="B Nazanin"/>
          <w:b/>
          <w:bCs/>
          <w:color w:val="000000" w:themeColor="text1"/>
          <w:sz w:val="32"/>
          <w:szCs w:val="32"/>
          <w:u w:val="single"/>
          <w:rtl/>
        </w:rPr>
        <w:t>- جزئيات طرح پايان نامه</w:t>
      </w: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B2D37" w:rsidRPr="00F140D9" w14:paraId="29FC20DF" w14:textId="77777777" w:rsidTr="00DB2D37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0434A23B" w14:textId="77777777" w:rsidR="00DB2D37" w:rsidRPr="0036256A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1-5</w:t>
            </w:r>
          </w:p>
        </w:tc>
        <w:tc>
          <w:tcPr>
            <w:tcW w:w="9265" w:type="dxa"/>
            <w:shd w:val="clear" w:color="auto" w:fill="FFC5D8"/>
          </w:tcPr>
          <w:p w14:paraId="72405B51" w14:textId="3F906160" w:rsidR="00DB2D37" w:rsidRPr="00DB2D37" w:rsidRDefault="00DB2D3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مقدمه و </w:t>
            </w:r>
            <w:r w:rsidRPr="003625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بيان مسئله</w:t>
            </w:r>
            <w:r w:rsidRPr="003625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3625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بيان مسئله، مرور متون، دليل و ضرورت اجراي طرح</w:t>
            </w:r>
            <w:r w:rsidRPr="003625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DB2D37" w:rsidRPr="00F140D9" w14:paraId="6A3D9325" w14:textId="77777777" w:rsidTr="00DB2D37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23F9E96F" w14:textId="77777777" w:rsidR="00DB2D37" w:rsidRPr="0036256A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65" w:type="dxa"/>
          </w:tcPr>
          <w:p w14:paraId="3E0499E2" w14:textId="77777777" w:rsid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457D128D" w14:textId="77777777" w:rsidR="00DB2D37" w:rsidRP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22DE1F0" w14:textId="77777777" w:rsidR="00290B66" w:rsidRPr="00F140D9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B2D37" w:rsidRPr="00F140D9" w14:paraId="31694D05" w14:textId="77777777" w:rsidTr="00DB2D37">
        <w:trPr>
          <w:trHeight w:val="476"/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4208CDF8" w14:textId="77777777" w:rsidR="00DB2D37" w:rsidRPr="0036256A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2-5</w:t>
            </w:r>
          </w:p>
        </w:tc>
        <w:tc>
          <w:tcPr>
            <w:tcW w:w="9265" w:type="dxa"/>
            <w:shd w:val="clear" w:color="auto" w:fill="FFC5D8"/>
          </w:tcPr>
          <w:p w14:paraId="66D26B3F" w14:textId="6EC45E96" w:rsidR="00DB2D37" w:rsidRPr="00DB2D37" w:rsidRDefault="00DB2D3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625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جنبة جديد بودن </w:t>
            </w:r>
            <w:r w:rsidRPr="003625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</w:tr>
      <w:tr w:rsidR="00DB2D37" w:rsidRPr="00F140D9" w14:paraId="494ED195" w14:textId="77777777" w:rsidTr="00DB2D37">
        <w:trPr>
          <w:trHeight w:val="476"/>
          <w:jc w:val="center"/>
        </w:trPr>
        <w:tc>
          <w:tcPr>
            <w:tcW w:w="854" w:type="dxa"/>
            <w:vMerge/>
            <w:shd w:val="clear" w:color="auto" w:fill="FFC5D8"/>
          </w:tcPr>
          <w:p w14:paraId="202D377C" w14:textId="77777777" w:rsidR="00DB2D37" w:rsidRPr="0036256A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65" w:type="dxa"/>
          </w:tcPr>
          <w:p w14:paraId="5F0FD6AC" w14:textId="77777777" w:rsid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01B64A58" w14:textId="77777777" w:rsidR="00DB2D37" w:rsidRP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FBC7955" w14:textId="77777777" w:rsidR="00290B66" w:rsidRPr="00F140D9" w:rsidRDefault="00290B66" w:rsidP="00290B66">
      <w:pPr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9265"/>
      </w:tblGrid>
      <w:tr w:rsidR="00DB2D37" w:rsidRPr="00F140D9" w14:paraId="57A026E9" w14:textId="77777777" w:rsidTr="00DB2D37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7A256853" w14:textId="77777777" w:rsidR="00DB2D37" w:rsidRPr="0036256A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3</w:t>
            </w:r>
            <w:r w:rsidRPr="00DB2D3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-5</w:t>
            </w:r>
          </w:p>
        </w:tc>
        <w:tc>
          <w:tcPr>
            <w:tcW w:w="9265" w:type="dxa"/>
            <w:shd w:val="clear" w:color="auto" w:fill="FFC5D8"/>
          </w:tcPr>
          <w:p w14:paraId="08203BBB" w14:textId="0C938814" w:rsidR="00DB2D37" w:rsidRPr="00DB2D37" w:rsidRDefault="00DB2D3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سابقه علمی پژوهش های انجام شده</w:t>
            </w:r>
          </w:p>
        </w:tc>
      </w:tr>
      <w:tr w:rsidR="00DB2D37" w:rsidRPr="00F140D9" w14:paraId="40502D1D" w14:textId="77777777" w:rsidTr="00DB2D37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1591EB99" w14:textId="77777777" w:rsidR="00DB2D37" w:rsidRPr="0036256A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5" w:type="dxa"/>
          </w:tcPr>
          <w:p w14:paraId="1124CF19" w14:textId="354B2AB0" w:rsidR="00DB2D37" w:rsidRPr="00DB2D37" w:rsidRDefault="00DB2D37" w:rsidP="00DB2D3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نظری:</w:t>
            </w:r>
          </w:p>
          <w:p w14:paraId="4C299D2A" w14:textId="77777777" w:rsidR="00DB2D37" w:rsidRPr="00DB2D37" w:rsidRDefault="00DB2D37" w:rsidP="00DB2D37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737F3F1A" w14:textId="7BEC5A25" w:rsidR="00DB2D37" w:rsidRPr="00DB2D37" w:rsidRDefault="00DB2D37" w:rsidP="00DB2D3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پیشینه موضوع در پژوهش‌های داخلی: </w:t>
            </w:r>
          </w:p>
          <w:p w14:paraId="73A4C965" w14:textId="77777777" w:rsidR="00DB2D37" w:rsidRPr="00DB2D37" w:rsidRDefault="00DB2D37" w:rsidP="00DB2D37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13CF18C3" w14:textId="77777777" w:rsidR="00DB2D37" w:rsidRPr="00DB2D37" w:rsidRDefault="00DB2D37" w:rsidP="00DB2D3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B2D3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پیشینه موضوع در پژوهش‌های خارجی: </w:t>
            </w:r>
          </w:p>
          <w:p w14:paraId="0AF5A811" w14:textId="77777777" w:rsidR="00DB2D37" w:rsidRPr="00DB2D37" w:rsidRDefault="00DB2D37" w:rsidP="00DB2D37">
            <w:pPr>
              <w:bidi/>
              <w:jc w:val="both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17A66423" w14:textId="77777777" w:rsid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3625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جمع بندی:</w:t>
            </w:r>
          </w:p>
          <w:p w14:paraId="1A080262" w14:textId="0D3D42A2" w:rsidR="00DB2D37" w:rsidRP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6019867" w14:textId="77777777" w:rsidR="00290B66" w:rsidRPr="00F140D9" w:rsidRDefault="00290B66" w:rsidP="00290B66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4F691576" w14:textId="77777777" w:rsidR="00290B66" w:rsidRPr="00F140D9" w:rsidRDefault="00290B66" w:rsidP="00290B66">
      <w:pPr>
        <w:bidi/>
        <w:spacing w:line="360" w:lineRule="auto"/>
        <w:jc w:val="lowKashida"/>
        <w:rPr>
          <w:rFonts w:ascii="Arabic Typesetting" w:hAnsi="Arabic Typesetting"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B2D37" w:rsidRPr="00F140D9" w14:paraId="606AB76F" w14:textId="77777777" w:rsidTr="00DB2D37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194915B6" w14:textId="77777777" w:rsidR="00DB2D37" w:rsidRPr="00C7306C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4-5</w:t>
            </w:r>
          </w:p>
        </w:tc>
        <w:tc>
          <w:tcPr>
            <w:tcW w:w="9265" w:type="dxa"/>
            <w:shd w:val="clear" w:color="auto" w:fill="FFC5D8"/>
          </w:tcPr>
          <w:p w14:paraId="23D29354" w14:textId="655C5014" w:rsidR="00DB2D37" w:rsidRPr="00DB2D37" w:rsidRDefault="00DB2D3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6256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هدف كلي</w:t>
            </w:r>
          </w:p>
        </w:tc>
      </w:tr>
      <w:tr w:rsidR="00DB2D37" w:rsidRPr="00F140D9" w14:paraId="725D6C04" w14:textId="77777777" w:rsidTr="00DB2D37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418D3D53" w14:textId="77777777" w:rsidR="00DB2D37" w:rsidRPr="00C7306C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7C966E98" w14:textId="77777777" w:rsid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62766068" w14:textId="77777777" w:rsidR="004A4B31" w:rsidRPr="00DB2D37" w:rsidRDefault="004A4B31" w:rsidP="004A4B31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D6E9CE6" w14:textId="77777777" w:rsidR="00290B66" w:rsidRPr="00F140D9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B2D37" w:rsidRPr="00F140D9" w14:paraId="05613C27" w14:textId="77777777" w:rsidTr="00DB2D37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77861212" w14:textId="77777777" w:rsidR="00DB2D37" w:rsidRPr="00C7306C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5-5</w:t>
            </w:r>
          </w:p>
        </w:tc>
        <w:tc>
          <w:tcPr>
            <w:tcW w:w="9265" w:type="dxa"/>
            <w:shd w:val="clear" w:color="auto" w:fill="FFC5D8"/>
          </w:tcPr>
          <w:p w14:paraId="6D7039AB" w14:textId="50B773C0" w:rsidR="00DB2D37" w:rsidRPr="00DB2D37" w:rsidRDefault="00DB2D3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7306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جزئی (فرعی، اختصاصی) (توصیفی،تحلیلی)</w:t>
            </w:r>
          </w:p>
        </w:tc>
      </w:tr>
      <w:tr w:rsidR="00DB2D37" w:rsidRPr="00F140D9" w14:paraId="201FBC4B" w14:textId="77777777" w:rsidTr="00DB2D37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1990B2B6" w14:textId="77777777" w:rsidR="00DB2D37" w:rsidRPr="00C7306C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0E1FB999" w14:textId="77777777" w:rsid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5F24C17D" w14:textId="77777777" w:rsidR="00DB2D37" w:rsidRP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E4D4E59" w14:textId="77777777" w:rsidR="00290B66" w:rsidRPr="00F140D9" w:rsidRDefault="00290B66" w:rsidP="00290B66">
      <w:pPr>
        <w:pStyle w:val="ListParagraph"/>
        <w:bidi/>
        <w:spacing w:line="360" w:lineRule="auto"/>
        <w:ind w:left="21"/>
        <w:jc w:val="lowKashida"/>
        <w:rPr>
          <w:rFonts w:ascii="Arabic Typesetting" w:hAnsi="Arabic Typesetting" w:cs="B Nazanin"/>
          <w:color w:val="000000" w:themeColor="text1"/>
          <w:sz w:val="28"/>
          <w:szCs w:val="28"/>
          <w:rtl/>
        </w:rPr>
      </w:pPr>
    </w:p>
    <w:p w14:paraId="1A36C080" w14:textId="77777777" w:rsidR="00290B66" w:rsidRPr="00F140D9" w:rsidRDefault="00290B66" w:rsidP="00290B66">
      <w:pPr>
        <w:pStyle w:val="ListParagraph"/>
        <w:bidi/>
        <w:spacing w:line="360" w:lineRule="auto"/>
        <w:ind w:left="21"/>
        <w:jc w:val="lowKashida"/>
        <w:rPr>
          <w:rFonts w:ascii="Arabic Typesetting" w:hAnsi="Arabic Typesetting" w:cs="B Nazanin"/>
          <w:color w:val="000000" w:themeColor="text1"/>
          <w:sz w:val="28"/>
          <w:szCs w:val="28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B2D37" w:rsidRPr="00F140D9" w14:paraId="4FD09325" w14:textId="77777777" w:rsidTr="00DB2D37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4183A14D" w14:textId="77777777" w:rsidR="00DB2D37" w:rsidRPr="00C7306C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6-5</w:t>
            </w:r>
          </w:p>
        </w:tc>
        <w:tc>
          <w:tcPr>
            <w:tcW w:w="9265" w:type="dxa"/>
            <w:shd w:val="clear" w:color="auto" w:fill="FFC5D8"/>
          </w:tcPr>
          <w:p w14:paraId="71CFE6A7" w14:textId="721FE989" w:rsidR="00DB2D37" w:rsidRPr="00DB2D37" w:rsidRDefault="00DB2D3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7306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اهداف </w:t>
            </w: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کاربردی</w:t>
            </w:r>
          </w:p>
        </w:tc>
      </w:tr>
      <w:tr w:rsidR="00DB2D37" w:rsidRPr="00F140D9" w14:paraId="41B478CA" w14:textId="77777777" w:rsidTr="00DB2D37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6BEC565A" w14:textId="77777777" w:rsidR="00DB2D37" w:rsidRPr="00C7306C" w:rsidRDefault="00DB2D3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55DB7434" w14:textId="77777777" w:rsid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64B9A9D0" w14:textId="77777777" w:rsidR="00DB2D37" w:rsidRPr="00DB2D37" w:rsidRDefault="00DB2D37" w:rsidP="00DB2D3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FA9E3A9" w14:textId="77777777" w:rsidR="00290B66" w:rsidRPr="00F140D9" w:rsidRDefault="00290B66" w:rsidP="00290B66">
      <w:pPr>
        <w:pStyle w:val="ListParagraph"/>
        <w:bidi/>
        <w:spacing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213062" w:rsidRPr="00F140D9" w14:paraId="3C2B889B" w14:textId="77777777" w:rsidTr="00213062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3580274B" w14:textId="77777777" w:rsidR="00213062" w:rsidRPr="00C7306C" w:rsidRDefault="00213062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7-5</w:t>
            </w:r>
          </w:p>
        </w:tc>
        <w:tc>
          <w:tcPr>
            <w:tcW w:w="9265" w:type="dxa"/>
            <w:shd w:val="clear" w:color="auto" w:fill="FFC5D8"/>
          </w:tcPr>
          <w:p w14:paraId="10703846" w14:textId="6C950F97" w:rsidR="00213062" w:rsidRPr="00213062" w:rsidRDefault="00213062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سوال های راهنما (مهم) در صورت ضرورت</w:t>
            </w:r>
          </w:p>
        </w:tc>
      </w:tr>
      <w:tr w:rsidR="00213062" w:rsidRPr="00F140D9" w14:paraId="71F65CA8" w14:textId="77777777" w:rsidTr="00213062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61C8627B" w14:textId="77777777" w:rsidR="00213062" w:rsidRPr="00C7306C" w:rsidRDefault="00213062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4CBAB43B" w14:textId="77777777" w:rsidR="00213062" w:rsidRDefault="00213062" w:rsidP="00213062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5F76F734" w14:textId="77777777" w:rsidR="00213062" w:rsidRPr="00213062" w:rsidRDefault="00213062" w:rsidP="00213062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C14AB78" w14:textId="77777777" w:rsidR="00290B66" w:rsidRPr="00F140D9" w:rsidRDefault="00290B66" w:rsidP="00290B66">
      <w:pPr>
        <w:bidi/>
        <w:spacing w:line="360" w:lineRule="auto"/>
        <w:ind w:left="360" w:hanging="339"/>
        <w:rPr>
          <w:rFonts w:ascii="Arabic Typesetting" w:hAnsi="Arabic Typesetting" w:cs="B Nazanin"/>
          <w:color w:val="000000" w:themeColor="text1"/>
          <w:sz w:val="28"/>
          <w:szCs w:val="28"/>
          <w:rtl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213062" w:rsidRPr="00F140D9" w14:paraId="4C91720D" w14:textId="77777777" w:rsidTr="00213062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3002E766" w14:textId="77777777" w:rsidR="00213062" w:rsidRPr="00C7306C" w:rsidRDefault="00213062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8-5</w:t>
            </w:r>
          </w:p>
        </w:tc>
        <w:tc>
          <w:tcPr>
            <w:tcW w:w="9265" w:type="dxa"/>
            <w:shd w:val="clear" w:color="auto" w:fill="FFC5D8"/>
          </w:tcPr>
          <w:p w14:paraId="7A73EE7F" w14:textId="31A12097" w:rsidR="00213062" w:rsidRPr="00213062" w:rsidRDefault="00213062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فرضیه</w:t>
            </w: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های</w:t>
            </w: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پژوهش</w:t>
            </w:r>
          </w:p>
        </w:tc>
      </w:tr>
      <w:tr w:rsidR="00213062" w:rsidRPr="00F140D9" w14:paraId="0B019CB0" w14:textId="77777777" w:rsidTr="00213062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69A6A495" w14:textId="77777777" w:rsidR="00213062" w:rsidRPr="00C7306C" w:rsidRDefault="00213062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7F6781F7" w14:textId="77777777" w:rsidR="00213062" w:rsidRDefault="00213062" w:rsidP="00213062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3904DF91" w14:textId="77777777" w:rsidR="00213062" w:rsidRPr="00213062" w:rsidRDefault="00213062" w:rsidP="00213062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F2703FC" w14:textId="77777777" w:rsidR="00290B66" w:rsidRPr="00F140D9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F140D9" w:rsidRPr="00F140D9" w14:paraId="3788428F" w14:textId="77777777" w:rsidTr="000F2F16">
        <w:trPr>
          <w:jc w:val="center"/>
        </w:trPr>
        <w:tc>
          <w:tcPr>
            <w:tcW w:w="854" w:type="dxa"/>
            <w:shd w:val="clear" w:color="auto" w:fill="FFC5D8"/>
          </w:tcPr>
          <w:p w14:paraId="06D0B3F1" w14:textId="77777777" w:rsidR="00290B66" w:rsidRPr="00C7306C" w:rsidRDefault="00290B66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9-5</w:t>
            </w:r>
          </w:p>
        </w:tc>
        <w:tc>
          <w:tcPr>
            <w:tcW w:w="9265" w:type="dxa"/>
            <w:shd w:val="clear" w:color="auto" w:fill="FFC5D8"/>
          </w:tcPr>
          <w:p w14:paraId="0F93E36B" w14:textId="1DB143C5" w:rsidR="00C7306C" w:rsidRPr="00BD358D" w:rsidRDefault="00290B66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متغیرهای پژوهش (جدول متغیرها)</w:t>
            </w:r>
          </w:p>
        </w:tc>
      </w:tr>
    </w:tbl>
    <w:p w14:paraId="016E34C1" w14:textId="77777777" w:rsidR="00290B66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A4F2203" w14:textId="77777777" w:rsidR="00C7306C" w:rsidRDefault="00C7306C" w:rsidP="00C7306C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77F3A7E0" w14:textId="77777777" w:rsidR="00C7306C" w:rsidRDefault="00C7306C" w:rsidP="00C7306C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1AC4CBFD" w14:textId="77777777" w:rsidR="00C7306C" w:rsidRPr="00F140D9" w:rsidRDefault="00C7306C" w:rsidP="00C7306C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2113"/>
        <w:gridCol w:w="497"/>
        <w:gridCol w:w="540"/>
        <w:gridCol w:w="450"/>
        <w:gridCol w:w="540"/>
        <w:gridCol w:w="360"/>
        <w:gridCol w:w="450"/>
        <w:gridCol w:w="360"/>
        <w:gridCol w:w="360"/>
        <w:gridCol w:w="360"/>
        <w:gridCol w:w="450"/>
        <w:gridCol w:w="360"/>
        <w:gridCol w:w="360"/>
        <w:gridCol w:w="810"/>
        <w:gridCol w:w="2537"/>
      </w:tblGrid>
      <w:tr w:rsidR="00F140D9" w:rsidRPr="00F140D9" w14:paraId="7264DBCD" w14:textId="77777777" w:rsidTr="000F2F16">
        <w:trPr>
          <w:cantSplit/>
          <w:trHeight w:val="602"/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E5EE"/>
            <w:textDirection w:val="btLr"/>
            <w:vAlign w:val="center"/>
          </w:tcPr>
          <w:p w14:paraId="7BEA8A8E" w14:textId="77777777" w:rsidR="00290B66" w:rsidRPr="000F2F16" w:rsidRDefault="00290B66" w:rsidP="00290B66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2113" w:type="dxa"/>
            <w:vMerge w:val="restart"/>
            <w:tcBorders>
              <w:top w:val="double" w:sz="4" w:space="0" w:color="auto"/>
            </w:tcBorders>
            <w:shd w:val="clear" w:color="auto" w:fill="FFE5EE"/>
            <w:vAlign w:val="center"/>
          </w:tcPr>
          <w:p w14:paraId="6FD25D80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متغير</w:t>
            </w:r>
          </w:p>
        </w:tc>
        <w:tc>
          <w:tcPr>
            <w:tcW w:w="202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EE"/>
            <w:vAlign w:val="center"/>
          </w:tcPr>
          <w:p w14:paraId="7459DCE0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EE"/>
            <w:vAlign w:val="center"/>
          </w:tcPr>
          <w:p w14:paraId="367B7470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متغيرها از نظر نوع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</w:tcBorders>
            <w:shd w:val="clear" w:color="auto" w:fill="FFE5EE"/>
            <w:vAlign w:val="center"/>
          </w:tcPr>
          <w:p w14:paraId="392EB84A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مقیاس</w:t>
            </w:r>
          </w:p>
          <w:p w14:paraId="5060D349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اندازه گیری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E5EE"/>
            <w:textDirection w:val="btLr"/>
            <w:vAlign w:val="center"/>
          </w:tcPr>
          <w:p w14:paraId="2D9680A5" w14:textId="77777777" w:rsidR="00290B66" w:rsidRPr="000F2F16" w:rsidRDefault="00290B66" w:rsidP="00290B66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نحوه اندازه‌گيري</w:t>
            </w:r>
          </w:p>
        </w:tc>
        <w:tc>
          <w:tcPr>
            <w:tcW w:w="2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E5EE"/>
            <w:vAlign w:val="center"/>
          </w:tcPr>
          <w:p w14:paraId="01D20DB7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واحد اندازه گیری</w:t>
            </w:r>
          </w:p>
        </w:tc>
      </w:tr>
      <w:tr w:rsidR="0007580F" w:rsidRPr="00F140D9" w14:paraId="48C136EC" w14:textId="77777777" w:rsidTr="0007580F">
        <w:trPr>
          <w:cantSplit/>
          <w:trHeight w:val="147"/>
          <w:jc w:val="center"/>
        </w:trPr>
        <w:tc>
          <w:tcPr>
            <w:tcW w:w="598" w:type="dxa"/>
            <w:vMerge/>
            <w:tcBorders>
              <w:left w:val="double" w:sz="4" w:space="0" w:color="auto"/>
            </w:tcBorders>
            <w:shd w:val="clear" w:color="auto" w:fill="FFE5EE"/>
            <w:vAlign w:val="center"/>
          </w:tcPr>
          <w:p w14:paraId="22513BC4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3" w:type="dxa"/>
            <w:vMerge/>
            <w:shd w:val="clear" w:color="auto" w:fill="FFE5EE"/>
            <w:vAlign w:val="center"/>
          </w:tcPr>
          <w:p w14:paraId="216E952A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FFF3F7"/>
            <w:textDirection w:val="btLr"/>
            <w:vAlign w:val="center"/>
          </w:tcPr>
          <w:p w14:paraId="2A5D2042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FFF3F7"/>
            <w:textDirection w:val="btLr"/>
            <w:vAlign w:val="center"/>
          </w:tcPr>
          <w:p w14:paraId="51AB6010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وابسته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</w:tcBorders>
            <w:shd w:val="clear" w:color="auto" w:fill="FFF3F7"/>
            <w:textDirection w:val="btLr"/>
            <w:vAlign w:val="center"/>
          </w:tcPr>
          <w:p w14:paraId="369128B8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مداخله‌گر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FFF3F7"/>
            <w:textDirection w:val="btLr"/>
            <w:vAlign w:val="center"/>
          </w:tcPr>
          <w:p w14:paraId="79D3EBB0" w14:textId="77777777" w:rsidR="00290B66" w:rsidRPr="000F2F16" w:rsidRDefault="00290B66" w:rsidP="00290B66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زمينه‌اي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3F7"/>
            <w:vAlign w:val="center"/>
          </w:tcPr>
          <w:p w14:paraId="5205BEC4" w14:textId="77777777" w:rsidR="00290B66" w:rsidRPr="000F2F16" w:rsidRDefault="00290B66" w:rsidP="00290B66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كمي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FFF3F7"/>
            <w:vAlign w:val="center"/>
          </w:tcPr>
          <w:p w14:paraId="41743A8C" w14:textId="77777777" w:rsidR="00290B66" w:rsidRPr="000F2F16" w:rsidRDefault="00290B66" w:rsidP="00290B66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كيفي</w:t>
            </w:r>
          </w:p>
        </w:tc>
        <w:tc>
          <w:tcPr>
            <w:tcW w:w="360" w:type="dxa"/>
            <w:vMerge w:val="restart"/>
            <w:shd w:val="clear" w:color="auto" w:fill="FFF3F7"/>
            <w:textDirection w:val="btLr"/>
            <w:vAlign w:val="center"/>
          </w:tcPr>
          <w:p w14:paraId="22F6E26E" w14:textId="77777777" w:rsidR="00290B66" w:rsidRPr="000F2F16" w:rsidRDefault="00290B66" w:rsidP="00290B66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اسمی</w:t>
            </w:r>
          </w:p>
        </w:tc>
        <w:tc>
          <w:tcPr>
            <w:tcW w:w="450" w:type="dxa"/>
            <w:vMerge w:val="restart"/>
            <w:shd w:val="clear" w:color="auto" w:fill="FFF3F7"/>
            <w:textDirection w:val="btLr"/>
            <w:vAlign w:val="center"/>
          </w:tcPr>
          <w:p w14:paraId="74595A11" w14:textId="77777777" w:rsidR="00290B66" w:rsidRPr="000F2F16" w:rsidRDefault="00290B66" w:rsidP="00290B66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رتبه ای</w:t>
            </w:r>
          </w:p>
        </w:tc>
        <w:tc>
          <w:tcPr>
            <w:tcW w:w="360" w:type="dxa"/>
            <w:vMerge w:val="restart"/>
            <w:shd w:val="clear" w:color="auto" w:fill="FFF3F7"/>
            <w:textDirection w:val="btLr"/>
            <w:vAlign w:val="center"/>
          </w:tcPr>
          <w:p w14:paraId="22E142A7" w14:textId="77777777" w:rsidR="00290B66" w:rsidRPr="000F2F16" w:rsidRDefault="00290B66" w:rsidP="00290B66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فاصله ای</w:t>
            </w:r>
          </w:p>
        </w:tc>
        <w:tc>
          <w:tcPr>
            <w:tcW w:w="360" w:type="dxa"/>
            <w:vMerge w:val="restart"/>
            <w:shd w:val="clear" w:color="auto" w:fill="FFF3F7"/>
            <w:textDirection w:val="btLr"/>
            <w:vAlign w:val="center"/>
          </w:tcPr>
          <w:p w14:paraId="36C6B98A" w14:textId="77777777" w:rsidR="00290B66" w:rsidRPr="000F2F16" w:rsidRDefault="00290B66" w:rsidP="00290B66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نسبتی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  <w:shd w:val="clear" w:color="auto" w:fill="FFE5EE"/>
            <w:vAlign w:val="center"/>
          </w:tcPr>
          <w:p w14:paraId="00C8B7CE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7" w:type="dxa"/>
            <w:vMerge/>
            <w:tcBorders>
              <w:right w:val="double" w:sz="4" w:space="0" w:color="auto"/>
            </w:tcBorders>
            <w:shd w:val="clear" w:color="auto" w:fill="FFE5EE"/>
            <w:vAlign w:val="center"/>
          </w:tcPr>
          <w:p w14:paraId="2F40170E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7580F" w:rsidRPr="00F140D9" w14:paraId="1DE12411" w14:textId="77777777" w:rsidTr="0007580F">
        <w:trPr>
          <w:cantSplit/>
          <w:trHeight w:val="1134"/>
          <w:jc w:val="center"/>
        </w:trPr>
        <w:tc>
          <w:tcPr>
            <w:tcW w:w="59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E5EE"/>
            <w:vAlign w:val="center"/>
          </w:tcPr>
          <w:p w14:paraId="3764E1FA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3" w:type="dxa"/>
            <w:vMerge/>
            <w:tcBorders>
              <w:bottom w:val="double" w:sz="4" w:space="0" w:color="auto"/>
            </w:tcBorders>
            <w:shd w:val="clear" w:color="auto" w:fill="FFE5EE"/>
            <w:vAlign w:val="center"/>
          </w:tcPr>
          <w:p w14:paraId="343DF4B6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7E1A922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3F7"/>
            <w:vAlign w:val="center"/>
          </w:tcPr>
          <w:p w14:paraId="37224DFA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163461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3F7"/>
            <w:vAlign w:val="center"/>
          </w:tcPr>
          <w:p w14:paraId="00E44EC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3F7"/>
            <w:textDirection w:val="btLr"/>
            <w:vAlign w:val="center"/>
          </w:tcPr>
          <w:p w14:paraId="51AFAE9E" w14:textId="77777777" w:rsidR="00290B66" w:rsidRPr="000F2F16" w:rsidRDefault="00290B66" w:rsidP="00290B66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پيوسته</w:t>
            </w:r>
          </w:p>
        </w:tc>
        <w:tc>
          <w:tcPr>
            <w:tcW w:w="4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3F7"/>
            <w:textDirection w:val="btLr"/>
            <w:vAlign w:val="center"/>
          </w:tcPr>
          <w:p w14:paraId="5BCABA51" w14:textId="77777777" w:rsidR="00290B66" w:rsidRPr="000F2F16" w:rsidRDefault="00290B66" w:rsidP="00290B6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گسسته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3F7"/>
            <w:textDirection w:val="btLr"/>
            <w:vAlign w:val="center"/>
          </w:tcPr>
          <w:p w14:paraId="0B5A8F58" w14:textId="77777777" w:rsidR="00290B66" w:rsidRPr="000F2F16" w:rsidRDefault="00290B66" w:rsidP="00290B66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 حالته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3F7"/>
            <w:textDirection w:val="btLr"/>
            <w:vAlign w:val="center"/>
          </w:tcPr>
          <w:p w14:paraId="2C39D53F" w14:textId="77777777" w:rsidR="00290B66" w:rsidRPr="000F2F16" w:rsidRDefault="00290B66" w:rsidP="00290B66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F2F1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چند حالته</w:t>
            </w: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B6A728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377822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87895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E06C9D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E5EE"/>
            <w:vAlign w:val="center"/>
          </w:tcPr>
          <w:p w14:paraId="757B060A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E5EE"/>
            <w:vAlign w:val="center"/>
          </w:tcPr>
          <w:p w14:paraId="0BA396E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140D9" w:rsidRPr="00F140D9" w14:paraId="7EDBF0C5" w14:textId="77777777" w:rsidTr="00C7306C">
        <w:trPr>
          <w:trHeight w:val="523"/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31553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3C9F5CA0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tcBorders>
              <w:top w:val="double" w:sz="4" w:space="0" w:color="auto"/>
            </w:tcBorders>
            <w:vAlign w:val="center"/>
          </w:tcPr>
          <w:p w14:paraId="48B135B3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5165EA1F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4DD375C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445A87A5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6012A6CC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4695C27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7A532234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62541B33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4FA46C8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71E4AB05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6C81C431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495082D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B923E4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A29FDE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140D9" w:rsidRPr="00F140D9" w14:paraId="4152CB3F" w14:textId="77777777" w:rsidTr="00C7306C">
        <w:trPr>
          <w:trHeight w:val="516"/>
          <w:jc w:val="center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14:paraId="56B0AFB3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13" w:type="dxa"/>
            <w:vAlign w:val="center"/>
          </w:tcPr>
          <w:p w14:paraId="535142D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6F7EF425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46923C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08F7320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1A404BA6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FA2DB8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5CD70B4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5695544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4F8BF73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5D56147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2601AF5B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9B10E07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873DF77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60507F31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37" w:type="dxa"/>
            <w:tcBorders>
              <w:right w:val="double" w:sz="4" w:space="0" w:color="auto"/>
            </w:tcBorders>
            <w:vAlign w:val="center"/>
          </w:tcPr>
          <w:p w14:paraId="0B2C6607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140D9" w:rsidRPr="00F140D9" w14:paraId="1513FA0D" w14:textId="77777777" w:rsidTr="00C7306C">
        <w:trPr>
          <w:trHeight w:val="543"/>
          <w:jc w:val="center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14:paraId="204C0C47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13" w:type="dxa"/>
            <w:vAlign w:val="center"/>
          </w:tcPr>
          <w:p w14:paraId="207FB1D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5DD69232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BB36321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7BEEB018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EE67106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98AA0A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642570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A125788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7CB4ACA8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A50A856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356B618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7094A22A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111E113C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987D488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37" w:type="dxa"/>
            <w:tcBorders>
              <w:right w:val="double" w:sz="4" w:space="0" w:color="auto"/>
            </w:tcBorders>
            <w:vAlign w:val="center"/>
          </w:tcPr>
          <w:p w14:paraId="7AF145E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140D9" w:rsidRPr="00F140D9" w14:paraId="0A0101C4" w14:textId="77777777" w:rsidTr="00C7306C">
        <w:trPr>
          <w:trHeight w:val="613"/>
          <w:jc w:val="center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14:paraId="3A6C88AF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13" w:type="dxa"/>
            <w:vAlign w:val="center"/>
          </w:tcPr>
          <w:p w14:paraId="70C471BF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3B4C93D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3D1594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15AEA63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67DE9986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61B4A768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A87390A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60A422E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13DCC653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17B12B08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2CC9353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7D3C7A37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1429907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998C33C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37" w:type="dxa"/>
            <w:tcBorders>
              <w:right w:val="double" w:sz="4" w:space="0" w:color="auto"/>
            </w:tcBorders>
            <w:vAlign w:val="center"/>
          </w:tcPr>
          <w:p w14:paraId="148694A4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90B66" w:rsidRPr="00F140D9" w14:paraId="18635D5F" w14:textId="77777777" w:rsidTr="00C7306C">
        <w:trPr>
          <w:trHeight w:val="563"/>
          <w:jc w:val="center"/>
        </w:trPr>
        <w:tc>
          <w:tcPr>
            <w:tcW w:w="598" w:type="dxa"/>
            <w:tcBorders>
              <w:left w:val="double" w:sz="4" w:space="0" w:color="auto"/>
            </w:tcBorders>
            <w:vAlign w:val="center"/>
          </w:tcPr>
          <w:p w14:paraId="63AD79CB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13" w:type="dxa"/>
            <w:vAlign w:val="center"/>
          </w:tcPr>
          <w:p w14:paraId="1126466D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046889BC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978A55F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46D1091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7216976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67D7A516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6E5394C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2D3FF90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A0000D2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D2C330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3AEA354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DBCBD29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CB19A1A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4718082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37" w:type="dxa"/>
            <w:tcBorders>
              <w:right w:val="double" w:sz="4" w:space="0" w:color="auto"/>
            </w:tcBorders>
            <w:vAlign w:val="center"/>
          </w:tcPr>
          <w:p w14:paraId="615BC361" w14:textId="77777777" w:rsidR="00290B66" w:rsidRPr="00F140D9" w:rsidRDefault="00290B66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3701C607" w14:textId="77777777" w:rsidR="00290B66" w:rsidRPr="00F140D9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5A16BD14" w14:textId="77777777" w:rsidR="00290B66" w:rsidRPr="00F140D9" w:rsidRDefault="00290B66" w:rsidP="00290B66">
      <w:pPr>
        <w:bidi/>
        <w:spacing w:line="360" w:lineRule="auto"/>
        <w:ind w:left="-1" w:firstLine="1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C7306C" w:rsidRPr="00F140D9" w14:paraId="119C8275" w14:textId="77777777" w:rsidTr="004A4B31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35608D7F" w14:textId="77777777" w:rsidR="00C7306C" w:rsidRPr="00C7306C" w:rsidRDefault="00C7306C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10-5</w:t>
            </w:r>
          </w:p>
        </w:tc>
        <w:tc>
          <w:tcPr>
            <w:tcW w:w="9265" w:type="dxa"/>
            <w:shd w:val="clear" w:color="auto" w:fill="FFC5D8"/>
          </w:tcPr>
          <w:p w14:paraId="542103D2" w14:textId="4253DEE4" w:rsidR="00C7306C" w:rsidRPr="00C7306C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تعریف مفاهیم و متغیرها</w:t>
            </w:r>
          </w:p>
        </w:tc>
      </w:tr>
      <w:tr w:rsidR="00C7306C" w:rsidRPr="00F140D9" w14:paraId="222C175D" w14:textId="77777777" w:rsidTr="004A4B31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5F933F71" w14:textId="77777777" w:rsidR="00C7306C" w:rsidRPr="00C7306C" w:rsidRDefault="00C7306C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6CFF3ADA" w14:textId="50767778" w:rsidR="00C7306C" w:rsidRPr="004A4B31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A4B3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تعریف متغیرها (برای هر متغیر جداگانه تعریف شود)</w:t>
            </w:r>
          </w:p>
          <w:p w14:paraId="2BCF16E2" w14:textId="3E7B230B" w:rsidR="00C7306C" w:rsidRPr="004A4B31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A4B3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متغیر:</w:t>
            </w:r>
          </w:p>
          <w:p w14:paraId="42ADABFA" w14:textId="77777777" w:rsidR="00C7306C" w:rsidRPr="00C7306C" w:rsidRDefault="00C7306C" w:rsidP="00C7306C">
            <w:pPr>
              <w:pStyle w:val="ListParagraph"/>
              <w:numPr>
                <w:ilvl w:val="1"/>
                <w:numId w:val="7"/>
              </w:num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تعریف نظری(شرحی)</w:t>
            </w:r>
          </w:p>
          <w:p w14:paraId="1BAB616D" w14:textId="77777777" w:rsidR="00C7306C" w:rsidRPr="00C7306C" w:rsidRDefault="00C7306C" w:rsidP="00C7306C">
            <w:pPr>
              <w:pStyle w:val="ListParagraph"/>
              <w:numPr>
                <w:ilvl w:val="1"/>
                <w:numId w:val="7"/>
              </w:num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تعریف عملی (کاربردی)</w:t>
            </w:r>
          </w:p>
          <w:p w14:paraId="2EF5AE4A" w14:textId="77777777" w:rsidR="00C7306C" w:rsidRPr="00C7306C" w:rsidRDefault="00C7306C" w:rsidP="00C7306C">
            <w:pPr>
              <w:pStyle w:val="ListParagraph"/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C457CF3" w14:textId="77777777" w:rsidR="00290B66" w:rsidRPr="00F140D9" w:rsidRDefault="00290B66" w:rsidP="00290B66">
      <w:pPr>
        <w:bidi/>
        <w:spacing w:line="360" w:lineRule="auto"/>
        <w:ind w:left="360"/>
        <w:rPr>
          <w:rFonts w:cs="B Nazanin"/>
          <w:b/>
          <w:bCs/>
          <w:color w:val="000000" w:themeColor="text1"/>
          <w:rtl/>
          <w:lang w:bidi="fa-IR"/>
        </w:rPr>
      </w:pPr>
    </w:p>
    <w:p w14:paraId="6511B09E" w14:textId="77777777" w:rsidR="00290B66" w:rsidRPr="00F140D9" w:rsidRDefault="00290B66" w:rsidP="00290B66">
      <w:pPr>
        <w:bidi/>
        <w:spacing w:line="36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C7306C" w:rsidRPr="00F140D9" w14:paraId="05E91FCA" w14:textId="77777777" w:rsidTr="004A4B31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2C7BCBF1" w14:textId="77777777" w:rsidR="00C7306C" w:rsidRPr="00C7306C" w:rsidRDefault="00C7306C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11-5</w:t>
            </w:r>
          </w:p>
        </w:tc>
        <w:tc>
          <w:tcPr>
            <w:tcW w:w="9265" w:type="dxa"/>
            <w:shd w:val="clear" w:color="auto" w:fill="FFC5D8"/>
          </w:tcPr>
          <w:p w14:paraId="244BAAEE" w14:textId="574085AA" w:rsidR="00C7306C" w:rsidRPr="00C7306C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جامعه</w:t>
            </w: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مورد مطالعه، جامعه</w:t>
            </w:r>
            <w:r w:rsidRPr="00C7306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آماري و </w:t>
            </w: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حجم </w:t>
            </w:r>
            <w:r w:rsidRPr="00C7306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نمونه</w:t>
            </w:r>
          </w:p>
        </w:tc>
      </w:tr>
      <w:tr w:rsidR="00C7306C" w:rsidRPr="00F140D9" w14:paraId="6B4D1AF3" w14:textId="77777777" w:rsidTr="004A4B31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5652886B" w14:textId="77777777" w:rsidR="00C7306C" w:rsidRPr="00C7306C" w:rsidRDefault="00C7306C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080FDAC3" w14:textId="77777777" w:rsidR="00C7306C" w:rsidRPr="00BB4B09" w:rsidRDefault="00C7306C" w:rsidP="004A4B31">
            <w:pPr>
              <w:bidi/>
              <w:spacing w:after="0" w:line="360" w:lineRule="auto"/>
              <w:jc w:val="lowKashida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جامعه مورد مطالعه:</w:t>
            </w:r>
          </w:p>
          <w:p w14:paraId="63480F54" w14:textId="77777777" w:rsidR="00C7306C" w:rsidRPr="00C7306C" w:rsidRDefault="00C7306C" w:rsidP="00C7306C">
            <w:pPr>
              <w:pStyle w:val="ListParagraph"/>
              <w:bidi/>
              <w:spacing w:after="0" w:line="360" w:lineRule="auto"/>
              <w:jc w:val="lowKashida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E80F4F6" w14:textId="77777777" w:rsidR="00C7306C" w:rsidRPr="00BB4B09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جامعه آماری:</w:t>
            </w:r>
          </w:p>
          <w:p w14:paraId="14426D58" w14:textId="77777777" w:rsidR="00C7306C" w:rsidRPr="00C7306C" w:rsidRDefault="00C7306C" w:rsidP="00C7306C">
            <w:pPr>
              <w:pStyle w:val="ListParagrap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36972A1" w14:textId="77777777" w:rsidR="00C7306C" w:rsidRPr="00C7306C" w:rsidRDefault="00C7306C" w:rsidP="00C7306C">
            <w:pPr>
              <w:pStyle w:val="ListParagraph"/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F5F6408" w14:textId="77777777" w:rsidR="00C7306C" w:rsidRPr="00BB4B09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روش نمونه گیری:</w:t>
            </w:r>
          </w:p>
          <w:p w14:paraId="598D3CB4" w14:textId="77777777" w:rsidR="00C7306C" w:rsidRPr="00C7306C" w:rsidRDefault="00C7306C" w:rsidP="00C7306C">
            <w:pPr>
              <w:pStyle w:val="ListParagraph"/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1A5EAF44" w14:textId="77777777" w:rsidR="00C7306C" w:rsidRPr="00BB4B09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حجم نمونه:</w:t>
            </w:r>
          </w:p>
          <w:p w14:paraId="3D76906E" w14:textId="77777777" w:rsidR="00C7306C" w:rsidRPr="00C7306C" w:rsidRDefault="00C7306C" w:rsidP="00C7306C">
            <w:pPr>
              <w:pStyle w:val="ListParagrap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88FA5CE" w14:textId="77777777" w:rsidR="00C7306C" w:rsidRPr="00C7306C" w:rsidRDefault="00C7306C" w:rsidP="00C7306C">
            <w:pPr>
              <w:pStyle w:val="ListParagraph"/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14:paraId="09D87B26" w14:textId="77777777" w:rsidR="00C7306C" w:rsidRPr="00BB4B09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معیارهای ورود:</w:t>
            </w:r>
          </w:p>
          <w:p w14:paraId="50F913D5" w14:textId="77777777" w:rsidR="00C7306C" w:rsidRPr="00C7306C" w:rsidRDefault="00C7306C" w:rsidP="00C7306C">
            <w:pPr>
              <w:pStyle w:val="ListParagraph"/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7E7AA09A" w14:textId="77777777" w:rsidR="00C7306C" w:rsidRPr="00BB4B09" w:rsidRDefault="00C7306C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معیارهای خروج:</w:t>
            </w:r>
          </w:p>
          <w:p w14:paraId="41702610" w14:textId="77777777" w:rsidR="00C7306C" w:rsidRPr="00C7306C" w:rsidRDefault="00C7306C" w:rsidP="00C7306C">
            <w:pPr>
              <w:pStyle w:val="ListParagrap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670FFDE" w14:textId="77777777" w:rsidR="00C7306C" w:rsidRPr="00C7306C" w:rsidRDefault="00C7306C" w:rsidP="00C7306C">
            <w:pPr>
              <w:pStyle w:val="ListParagraph"/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37484A09" w14:textId="77777777" w:rsidR="00C7306C" w:rsidRPr="00C7306C" w:rsidRDefault="00C7306C" w:rsidP="00C7306C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B754C1E" w14:textId="77777777" w:rsidR="00290B66" w:rsidRPr="00F140D9" w:rsidRDefault="00290B66" w:rsidP="00290B66">
      <w:pPr>
        <w:pStyle w:val="ListParagraph"/>
        <w:bidi/>
        <w:spacing w:line="360" w:lineRule="auto"/>
        <w:jc w:val="lowKashida"/>
        <w:rPr>
          <w:rFonts w:cs="B Nazanin"/>
          <w:b/>
          <w:bCs/>
          <w:color w:val="000000" w:themeColor="text1"/>
          <w:lang w:bidi="fa-IR"/>
        </w:rPr>
      </w:pPr>
    </w:p>
    <w:p w14:paraId="3E52034F" w14:textId="77777777" w:rsidR="00290B66" w:rsidRPr="00F140D9" w:rsidRDefault="00290B66" w:rsidP="00290B66">
      <w:pPr>
        <w:bidi/>
        <w:spacing w:line="36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AB5177" w:rsidRPr="00F140D9" w14:paraId="17DD5B82" w14:textId="77777777" w:rsidTr="004A4B31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6B55D1BA" w14:textId="77777777" w:rsidR="00AB5177" w:rsidRPr="00C7306C" w:rsidRDefault="00AB517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12-5</w:t>
            </w:r>
          </w:p>
        </w:tc>
        <w:tc>
          <w:tcPr>
            <w:tcW w:w="9265" w:type="dxa"/>
            <w:shd w:val="clear" w:color="auto" w:fill="FFC5D8"/>
          </w:tcPr>
          <w:p w14:paraId="565BB937" w14:textId="77777777" w:rsidR="00AB5177" w:rsidRPr="00C7306C" w:rsidRDefault="00AB517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C7306C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و ابزار گردآوري </w:t>
            </w:r>
            <w:r w:rsidRPr="00C730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داده ها</w:t>
            </w:r>
          </w:p>
        </w:tc>
      </w:tr>
      <w:tr w:rsidR="00AB5177" w:rsidRPr="00F140D9" w14:paraId="17BAC0BD" w14:textId="77777777" w:rsidTr="004A4B31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1B031480" w14:textId="77777777" w:rsidR="00AB5177" w:rsidRPr="00F140D9" w:rsidRDefault="00AB5177" w:rsidP="00290B66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65" w:type="dxa"/>
          </w:tcPr>
          <w:p w14:paraId="1CF21D08" w14:textId="36CFC71B" w:rsidR="00AB5177" w:rsidRPr="00BB4B09" w:rsidRDefault="00AB517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val="en-CA"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  <w:t>روش جمع آوری داده ها:</w:t>
            </w:r>
          </w:p>
          <w:p w14:paraId="60F3897F" w14:textId="77777777" w:rsidR="00AB5177" w:rsidRPr="00C7306C" w:rsidRDefault="00AB5177" w:rsidP="00C7306C">
            <w:pPr>
              <w:pStyle w:val="ListParagraph"/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val="en-CA" w:bidi="fa-IR"/>
              </w:rPr>
            </w:pPr>
          </w:p>
          <w:p w14:paraId="0F50712F" w14:textId="77777777" w:rsidR="00AB5177" w:rsidRPr="00BB4B09" w:rsidRDefault="00AB517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val="en-CA"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  <w:t xml:space="preserve">شیوه جمع آوری داده ها: (جزئیات اقدامات برای گردآوری داده ها </w:t>
            </w:r>
            <w:r w:rsidRPr="00BB4B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  <w:t>مانند چگونگي توزيع و تكميل پرسشنامه، نحوه آموزش، شرح مداخله</w:t>
            </w: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  <w:t xml:space="preserve"> و ...)</w:t>
            </w:r>
          </w:p>
          <w:p w14:paraId="5699532F" w14:textId="77777777" w:rsidR="00AB5177" w:rsidRDefault="00AB5177" w:rsidP="00C7306C">
            <w:pPr>
              <w:pStyle w:val="ListParagraph"/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val="en-CA" w:bidi="fa-IR"/>
              </w:rPr>
            </w:pPr>
          </w:p>
          <w:p w14:paraId="7CD1507B" w14:textId="5A1E7CD4" w:rsidR="00AB5177" w:rsidRPr="00BB4B09" w:rsidRDefault="00AB517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</w:pPr>
            <w:r w:rsidRP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val="en-CA" w:bidi="fa-IR"/>
              </w:rPr>
              <w:t>ابزار گردآوری داده ها:</w:t>
            </w:r>
          </w:p>
          <w:p w14:paraId="603621C7" w14:textId="4D65EC13" w:rsidR="00AB5177" w:rsidRPr="00F140D9" w:rsidRDefault="00AB5177" w:rsidP="00C7306C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BD7472D" w14:textId="263BF81E" w:rsidR="00290B66" w:rsidRPr="00F140D9" w:rsidRDefault="00290B66" w:rsidP="00C7306C">
      <w:pPr>
        <w:pStyle w:val="ListParagraph"/>
        <w:bidi/>
        <w:spacing w:after="0" w:line="360" w:lineRule="auto"/>
        <w:rPr>
          <w:rFonts w:cs="B Nazanin"/>
          <w:b/>
          <w:bCs/>
          <w:color w:val="000000" w:themeColor="text1"/>
          <w:rtl/>
          <w:lang w:val="en-CA"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AB5177" w:rsidRPr="00F140D9" w14:paraId="04E1471E" w14:textId="77777777" w:rsidTr="004A4B31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4FBAE885" w14:textId="6D46B90B" w:rsidR="00AB5177" w:rsidRPr="00AB5177" w:rsidRDefault="00AB517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  <w:r w:rsidRPr="00AB51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-5</w:t>
            </w:r>
          </w:p>
        </w:tc>
        <w:tc>
          <w:tcPr>
            <w:tcW w:w="9265" w:type="dxa"/>
            <w:shd w:val="clear" w:color="auto" w:fill="FFC5D8"/>
          </w:tcPr>
          <w:p w14:paraId="50771EB1" w14:textId="77777777" w:rsidR="00AB5177" w:rsidRPr="00AB5177" w:rsidRDefault="00AB517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B517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</w:t>
            </w:r>
            <w:r w:rsidRPr="00AB51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های</w:t>
            </w:r>
            <w:r w:rsidRPr="00AB517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آماري تجزيه و تحليل </w:t>
            </w:r>
            <w:r w:rsidRPr="00AB51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داده ها</w:t>
            </w:r>
          </w:p>
        </w:tc>
      </w:tr>
      <w:tr w:rsidR="00AB5177" w:rsidRPr="00F140D9" w14:paraId="0D9D4D95" w14:textId="77777777" w:rsidTr="004A4B31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206CC5B1" w14:textId="77777777" w:rsidR="00AB5177" w:rsidRPr="00AB5177" w:rsidRDefault="00AB517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65" w:type="dxa"/>
          </w:tcPr>
          <w:p w14:paraId="7AB2675D" w14:textId="77777777" w:rsidR="00AB5177" w:rsidRDefault="00AB5177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07E8EB73" w14:textId="77777777" w:rsidR="00AB5177" w:rsidRPr="00AB5177" w:rsidRDefault="00AB5177" w:rsidP="00AB517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1720311" w14:textId="77777777" w:rsidR="00290B66" w:rsidRPr="00F140D9" w:rsidRDefault="00290B66" w:rsidP="00290B66">
      <w:pPr>
        <w:bidi/>
        <w:spacing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AB5177" w:rsidRPr="00F140D9" w14:paraId="4F15BA1E" w14:textId="77777777" w:rsidTr="004A4B31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17EBCCF1" w14:textId="5E1804F7" w:rsidR="00AB5177" w:rsidRPr="00AB5177" w:rsidRDefault="00AB5177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B51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14-5</w:t>
            </w:r>
          </w:p>
        </w:tc>
        <w:tc>
          <w:tcPr>
            <w:tcW w:w="9265" w:type="dxa"/>
            <w:shd w:val="clear" w:color="auto" w:fill="FFC5D8"/>
          </w:tcPr>
          <w:p w14:paraId="4C21FDE3" w14:textId="77777777" w:rsidR="00AB5177" w:rsidRPr="00AB5177" w:rsidRDefault="00AB5177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B51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چگونگی رعایت ملاحظات اخلاقی</w:t>
            </w:r>
          </w:p>
        </w:tc>
      </w:tr>
      <w:tr w:rsidR="00AB5177" w:rsidRPr="00F140D9" w14:paraId="20B116D7" w14:textId="77777777" w:rsidTr="004A4B31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4D3C0C69" w14:textId="77777777" w:rsidR="00AB5177" w:rsidRDefault="00AB5177" w:rsidP="00290B66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65" w:type="dxa"/>
          </w:tcPr>
          <w:p w14:paraId="56040B24" w14:textId="77777777" w:rsidR="00AB5177" w:rsidRPr="004A4B31" w:rsidRDefault="00AB5177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13B4F895" w14:textId="77777777" w:rsidR="00AB5177" w:rsidRPr="00AB5177" w:rsidRDefault="00AB5177" w:rsidP="00AB5177">
            <w:pPr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0F91E3C6" w14:textId="77777777" w:rsidR="00290B66" w:rsidRPr="00F140D9" w:rsidRDefault="00290B66" w:rsidP="00290B66">
      <w:pPr>
        <w:bidi/>
        <w:spacing w:after="240"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4A4B31" w:rsidRPr="00F140D9" w14:paraId="1198C0AF" w14:textId="77777777" w:rsidTr="004A4B31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0E21EC71" w14:textId="7DCCDDAC" w:rsidR="004A4B31" w:rsidRPr="00AB5177" w:rsidRDefault="004A4B31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B51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15-5</w:t>
            </w:r>
          </w:p>
        </w:tc>
        <w:tc>
          <w:tcPr>
            <w:tcW w:w="9265" w:type="dxa"/>
            <w:shd w:val="clear" w:color="auto" w:fill="FFC5D8"/>
          </w:tcPr>
          <w:p w14:paraId="4678566F" w14:textId="77777777" w:rsidR="004A4B31" w:rsidRPr="00AB5177" w:rsidRDefault="004A4B31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B51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مشکلات و محدودیت های تحقیق</w:t>
            </w:r>
          </w:p>
        </w:tc>
      </w:tr>
      <w:tr w:rsidR="004A4B31" w:rsidRPr="00F140D9" w14:paraId="729BACE5" w14:textId="77777777" w:rsidTr="004A4B31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5E6AB306" w14:textId="77777777" w:rsidR="004A4B31" w:rsidRPr="00AB5177" w:rsidRDefault="004A4B31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3C695164" w14:textId="77777777" w:rsidR="004A4B31" w:rsidRDefault="004A4B31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3E62E298" w14:textId="77777777" w:rsidR="004A4B31" w:rsidRPr="00AB5177" w:rsidRDefault="004A4B31" w:rsidP="00AB517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C24C3AE" w14:textId="77777777" w:rsidR="00290B66" w:rsidRPr="00F140D9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309E0" w:rsidRPr="00F140D9" w14:paraId="1DC3E2C0" w14:textId="77777777" w:rsidTr="004A4B31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0726F011" w14:textId="57E610C7" w:rsidR="003309E0" w:rsidRPr="00AB5177" w:rsidRDefault="003309E0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B517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16-5</w:t>
            </w:r>
          </w:p>
        </w:tc>
        <w:tc>
          <w:tcPr>
            <w:tcW w:w="9265" w:type="dxa"/>
            <w:shd w:val="clear" w:color="auto" w:fill="FFC5D8"/>
          </w:tcPr>
          <w:p w14:paraId="7BD46216" w14:textId="77777777" w:rsidR="003309E0" w:rsidRPr="00AB5177" w:rsidRDefault="003309E0" w:rsidP="004A4B31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AB5177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كاربردهايي كه از انجام تحقيق متصور است</w:t>
            </w:r>
          </w:p>
        </w:tc>
      </w:tr>
      <w:tr w:rsidR="003309E0" w:rsidRPr="00F140D9" w14:paraId="226E70A1" w14:textId="77777777" w:rsidTr="004A4B31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3F862939" w14:textId="77777777" w:rsidR="003309E0" w:rsidRPr="00AB5177" w:rsidRDefault="003309E0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17CB73F2" w14:textId="77777777" w:rsidR="003309E0" w:rsidRDefault="003309E0" w:rsidP="00290B66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B720A01" w14:textId="77777777" w:rsidR="004D721E" w:rsidRDefault="004D721E" w:rsidP="004D721E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8E84A13" w14:textId="77777777" w:rsidR="003309E0" w:rsidRPr="00AB5177" w:rsidRDefault="003309E0" w:rsidP="003309E0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EDEA3DB" w14:textId="77777777" w:rsidR="00290B66" w:rsidRPr="00F140D9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309E0" w:rsidRPr="00F140D9" w14:paraId="75019AF7" w14:textId="77777777" w:rsidTr="00BB4B09">
        <w:trPr>
          <w:trHeight w:val="467"/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609DCB23" w14:textId="68262F48" w:rsidR="003309E0" w:rsidRPr="003309E0" w:rsidRDefault="003309E0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309E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17-5</w:t>
            </w:r>
          </w:p>
        </w:tc>
        <w:tc>
          <w:tcPr>
            <w:tcW w:w="9265" w:type="dxa"/>
            <w:shd w:val="clear" w:color="auto" w:fill="FFC5D8"/>
          </w:tcPr>
          <w:p w14:paraId="2086F8C0" w14:textId="10E432B1" w:rsidR="003309E0" w:rsidRPr="003309E0" w:rsidRDefault="003309E0" w:rsidP="00BB4B09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309E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استفاده كنندگان از نت</w:t>
            </w:r>
            <w:r w:rsidR="00BB4B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ایج</w:t>
            </w:r>
            <w:r w:rsidRPr="003309E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پايان نامه</w:t>
            </w:r>
          </w:p>
        </w:tc>
      </w:tr>
      <w:tr w:rsidR="003309E0" w:rsidRPr="00F140D9" w14:paraId="48D8635E" w14:textId="77777777" w:rsidTr="00BB4B09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3B10EC9C" w14:textId="77777777" w:rsidR="003309E0" w:rsidRPr="003309E0" w:rsidRDefault="003309E0" w:rsidP="00290B66">
            <w:pPr>
              <w:pStyle w:val="Heading2"/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5EC3787F" w14:textId="77777777" w:rsidR="003309E0" w:rsidRDefault="003309E0" w:rsidP="00290B66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70ED959A" w14:textId="77777777" w:rsidR="004D721E" w:rsidRDefault="004D721E" w:rsidP="004D721E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1351EC06" w14:textId="77777777" w:rsidR="004D721E" w:rsidRPr="00BB4B09" w:rsidRDefault="004D721E" w:rsidP="004D721E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9A2DEEE" w14:textId="77777777" w:rsidR="00290B66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6444C1D4" w14:textId="77777777" w:rsidR="00DB2D37" w:rsidRDefault="00DB2D37" w:rsidP="00DB2D37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154CB25D" w14:textId="77777777" w:rsidR="00DB2D37" w:rsidRDefault="00DB2D37" w:rsidP="00DB2D37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0F24AEAE" w14:textId="77777777" w:rsidR="00DB2D37" w:rsidRDefault="00DB2D37" w:rsidP="00DB2D37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024E6FD9" w14:textId="77777777" w:rsidR="00DB2D37" w:rsidRPr="00F140D9" w:rsidRDefault="00DB2D37" w:rsidP="00DB2D37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F140D9" w:rsidRPr="00F140D9" w14:paraId="09CFF99E" w14:textId="77777777" w:rsidTr="004D721E">
        <w:trPr>
          <w:jc w:val="center"/>
        </w:trPr>
        <w:tc>
          <w:tcPr>
            <w:tcW w:w="854" w:type="dxa"/>
            <w:shd w:val="clear" w:color="auto" w:fill="FFC5D8"/>
          </w:tcPr>
          <w:p w14:paraId="70391C17" w14:textId="75E517B7" w:rsidR="00290B66" w:rsidRPr="003309E0" w:rsidRDefault="003309E0" w:rsidP="003915CA">
            <w:pPr>
              <w:pStyle w:val="Heading2"/>
              <w:bidi/>
              <w:spacing w:before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309E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  <w:r w:rsidR="00290B66" w:rsidRPr="003309E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-5</w:t>
            </w:r>
          </w:p>
        </w:tc>
        <w:tc>
          <w:tcPr>
            <w:tcW w:w="9265" w:type="dxa"/>
            <w:shd w:val="clear" w:color="auto" w:fill="FFC5D8"/>
          </w:tcPr>
          <w:p w14:paraId="59F79304" w14:textId="77777777" w:rsidR="00290B66" w:rsidRPr="003309E0" w:rsidRDefault="00290B66" w:rsidP="003915CA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309E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جدول زمان بندی فعالیت های تحقیق</w:t>
            </w:r>
          </w:p>
        </w:tc>
      </w:tr>
    </w:tbl>
    <w:p w14:paraId="0AA7CADD" w14:textId="77777777" w:rsidR="00290B66" w:rsidRPr="00F140D9" w:rsidRDefault="00290B66" w:rsidP="003915CA">
      <w:pPr>
        <w:bidi/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tbl>
      <w:tblPr>
        <w:bidiVisual/>
        <w:tblW w:w="10883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3"/>
        <w:gridCol w:w="912"/>
        <w:gridCol w:w="540"/>
        <w:gridCol w:w="540"/>
        <w:gridCol w:w="540"/>
        <w:gridCol w:w="618"/>
        <w:gridCol w:w="619"/>
        <w:gridCol w:w="653"/>
        <w:gridCol w:w="630"/>
        <w:gridCol w:w="2463"/>
      </w:tblGrid>
      <w:tr w:rsidR="00F140D9" w:rsidRPr="00F140D9" w14:paraId="27550A22" w14:textId="77777777" w:rsidTr="003915CA">
        <w:trPr>
          <w:cantSplit/>
          <w:jc w:val="center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FE5EE"/>
            <w:vAlign w:val="center"/>
          </w:tcPr>
          <w:p w14:paraId="621E370E" w14:textId="77777777" w:rsidR="00290B66" w:rsidRPr="003915CA" w:rsidRDefault="00290B66" w:rsidP="003915CA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9E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  <w:r w:rsidRPr="003915C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رد</w:t>
            </w: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915C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FE5EE"/>
            <w:vAlign w:val="center"/>
          </w:tcPr>
          <w:p w14:paraId="3C330BD2" w14:textId="6B009F43" w:rsidR="00290B66" w:rsidRPr="003309E0" w:rsidRDefault="00290B66" w:rsidP="003915CA">
            <w:pPr>
              <w:tabs>
                <w:tab w:val="left" w:pos="0"/>
                <w:tab w:val="left" w:pos="708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9E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شرح فعال</w:t>
            </w:r>
            <w:r w:rsidRPr="003309E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309E0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09E0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Pr="003309E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309E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اجرائ</w:t>
            </w:r>
            <w:r w:rsidRPr="003309E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309E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طرح به تفک</w:t>
            </w:r>
            <w:r w:rsidRPr="003309E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309E0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</w:t>
            </w:r>
          </w:p>
        </w:tc>
        <w:tc>
          <w:tcPr>
            <w:tcW w:w="912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FE5EE"/>
            <w:vAlign w:val="center"/>
          </w:tcPr>
          <w:p w14:paraId="0D595B2C" w14:textId="77777777" w:rsidR="00290B66" w:rsidRPr="003309E0" w:rsidRDefault="00290B66" w:rsidP="003915CA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9E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طول مدت</w:t>
            </w:r>
          </w:p>
        </w:tc>
        <w:tc>
          <w:tcPr>
            <w:tcW w:w="6603" w:type="dxa"/>
            <w:gridSpan w:val="8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clear" w:color="auto" w:fill="FFE5EE"/>
          </w:tcPr>
          <w:p w14:paraId="380B5F55" w14:textId="0369DFEE" w:rsidR="00290B66" w:rsidRPr="003309E0" w:rsidRDefault="00290B66" w:rsidP="003915CA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09E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زمان اجرا</w:t>
            </w:r>
            <w:r w:rsid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F140D9" w:rsidRPr="00F140D9" w14:paraId="22718563" w14:textId="77777777" w:rsidTr="003915CA">
        <w:trPr>
          <w:cantSplit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single" w:sz="4" w:space="0" w:color="auto"/>
            </w:tcBorders>
            <w:shd w:val="clear" w:color="auto" w:fill="FFE5EE"/>
          </w:tcPr>
          <w:p w14:paraId="0472946B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FFE5EE"/>
          </w:tcPr>
          <w:p w14:paraId="3AB48D16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FFE5EE"/>
          </w:tcPr>
          <w:p w14:paraId="3B955205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dashSmallGap" w:sz="12" w:space="0" w:color="auto"/>
              <w:bottom w:val="single" w:sz="4" w:space="0" w:color="auto"/>
            </w:tcBorders>
            <w:shd w:val="clear" w:color="auto" w:fill="FFE5EE"/>
          </w:tcPr>
          <w:p w14:paraId="6A78592A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۱</w:t>
            </w:r>
          </w:p>
        </w:tc>
        <w:tc>
          <w:tcPr>
            <w:tcW w:w="540" w:type="dxa"/>
            <w:tcBorders>
              <w:top w:val="dashSmallGap" w:sz="12" w:space="0" w:color="auto"/>
              <w:bottom w:val="single" w:sz="4" w:space="0" w:color="auto"/>
            </w:tcBorders>
            <w:shd w:val="clear" w:color="auto" w:fill="FFE5EE"/>
          </w:tcPr>
          <w:p w14:paraId="260187D0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۲</w:t>
            </w:r>
          </w:p>
        </w:tc>
        <w:tc>
          <w:tcPr>
            <w:tcW w:w="540" w:type="dxa"/>
            <w:tcBorders>
              <w:top w:val="dashSmallGap" w:sz="12" w:space="0" w:color="auto"/>
              <w:bottom w:val="single" w:sz="4" w:space="0" w:color="auto"/>
            </w:tcBorders>
            <w:shd w:val="clear" w:color="auto" w:fill="FFE5EE"/>
          </w:tcPr>
          <w:p w14:paraId="23C3EB17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۳</w:t>
            </w:r>
          </w:p>
        </w:tc>
        <w:tc>
          <w:tcPr>
            <w:tcW w:w="618" w:type="dxa"/>
            <w:tcBorders>
              <w:top w:val="dashSmallGap" w:sz="12" w:space="0" w:color="auto"/>
              <w:bottom w:val="single" w:sz="4" w:space="0" w:color="auto"/>
            </w:tcBorders>
            <w:shd w:val="clear" w:color="auto" w:fill="FFE5EE"/>
          </w:tcPr>
          <w:p w14:paraId="2E1E917F" w14:textId="77777777" w:rsidR="00290B66" w:rsidRPr="00F140D9" w:rsidRDefault="00290B66" w:rsidP="00290B66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۴</w:t>
            </w:r>
          </w:p>
        </w:tc>
        <w:tc>
          <w:tcPr>
            <w:tcW w:w="619" w:type="dxa"/>
            <w:tcBorders>
              <w:top w:val="dashSmallGap" w:sz="12" w:space="0" w:color="auto"/>
              <w:bottom w:val="single" w:sz="4" w:space="0" w:color="auto"/>
            </w:tcBorders>
            <w:shd w:val="clear" w:color="auto" w:fill="FFE5EE"/>
          </w:tcPr>
          <w:p w14:paraId="65C07B31" w14:textId="77777777" w:rsidR="00290B66" w:rsidRPr="00F140D9" w:rsidRDefault="00290B66" w:rsidP="00290B66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E"/>
          </w:tcPr>
          <w:p w14:paraId="244300A3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E"/>
          </w:tcPr>
          <w:p w14:paraId="397C2E07" w14:textId="77777777" w:rsidR="00290B66" w:rsidRPr="00F140D9" w:rsidRDefault="00290B66" w:rsidP="00290B66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E5EE"/>
          </w:tcPr>
          <w:p w14:paraId="6BFEA0F3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lang w:bidi="fa-IR"/>
              </w:rPr>
              <w:t>…</w:t>
            </w:r>
          </w:p>
        </w:tc>
      </w:tr>
      <w:tr w:rsidR="003915CA" w:rsidRPr="00F140D9" w14:paraId="644B120A" w14:textId="77777777" w:rsidTr="003915CA">
        <w:trPr>
          <w:cantSplit/>
          <w:trHeight w:val="3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1F0F" w14:textId="18263B07" w:rsidR="003915CA" w:rsidRPr="003915CA" w:rsidRDefault="003915CA" w:rsidP="003915CA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37D" w14:textId="3DFBC4C3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دفاع پروپوزال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F5C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B2A" w14:textId="77777777" w:rsidR="003915CA" w:rsidRPr="003915CA" w:rsidRDefault="003915CA" w:rsidP="003915CA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614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5B7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F44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8C0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EAB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5C4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3A1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3915CA" w:rsidRPr="00F140D9" w14:paraId="1C48C139" w14:textId="77777777" w:rsidTr="003915CA">
        <w:trPr>
          <w:cantSplit/>
          <w:trHeight w:val="3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13C" w14:textId="0DB34666" w:rsidR="003915CA" w:rsidRPr="003915CA" w:rsidRDefault="003915CA" w:rsidP="003915CA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B14" w14:textId="7EB83D62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اخذ کد اخلاق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7C4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A74" w14:textId="77777777" w:rsidR="003915CA" w:rsidRPr="003915CA" w:rsidRDefault="003915CA" w:rsidP="003915CA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C39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682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DDC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973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329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98D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126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3915CA" w:rsidRPr="00F140D9" w14:paraId="106291A9" w14:textId="77777777" w:rsidTr="003915CA">
        <w:trPr>
          <w:cantSplit/>
          <w:trHeight w:val="3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B47A" w14:textId="31A07C24" w:rsidR="003915CA" w:rsidRPr="003915CA" w:rsidRDefault="003915CA" w:rsidP="003915CA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199" w14:textId="7D17E2EA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اخذ کد </w:t>
            </w:r>
            <w:r w:rsidRPr="003915CA">
              <w:rPr>
                <w:rFonts w:cs="B Nazanin"/>
                <w:b/>
                <w:bCs/>
                <w:color w:val="000000" w:themeColor="text1"/>
                <w:lang w:bidi="fa-IR"/>
              </w:rPr>
              <w:t>IRCT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3AE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D6C" w14:textId="77777777" w:rsidR="003915CA" w:rsidRPr="003915CA" w:rsidRDefault="003915CA" w:rsidP="003915CA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F74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91A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A9F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6E1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34B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EDF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6B1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3915CA" w:rsidRPr="00F140D9" w14:paraId="6781650A" w14:textId="77777777" w:rsidTr="003915CA">
        <w:trPr>
          <w:cantSplit/>
          <w:trHeight w:val="3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90F" w14:textId="74C736AF" w:rsidR="003915CA" w:rsidRPr="003915CA" w:rsidRDefault="003915CA" w:rsidP="003915CA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AF61" w14:textId="18693734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نمونه گیری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84B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6BB" w14:textId="77777777" w:rsidR="003915CA" w:rsidRPr="003915CA" w:rsidRDefault="003915CA" w:rsidP="003915CA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AB1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4AF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522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EBC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3C8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F31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C33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3915CA" w:rsidRPr="00F140D9" w14:paraId="3F6A63C9" w14:textId="77777777" w:rsidTr="003915CA">
        <w:trPr>
          <w:cantSplit/>
          <w:trHeight w:val="3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38A" w14:textId="1989CDF7" w:rsidR="003915CA" w:rsidRPr="003915CA" w:rsidRDefault="003915CA" w:rsidP="003915CA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5527" w14:textId="177773AD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15CA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تحل</w:t>
            </w:r>
            <w:r w:rsidRPr="003915C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15CA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3915CA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اطلاعات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1D9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304" w14:textId="77777777" w:rsidR="003915CA" w:rsidRPr="003915CA" w:rsidRDefault="003915CA" w:rsidP="003915CA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A7B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C34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9D5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C49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013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B2E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8FA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3915CA" w:rsidRPr="00F140D9" w14:paraId="0D1F4724" w14:textId="77777777" w:rsidTr="003915CA">
        <w:trPr>
          <w:cantSplit/>
          <w:trHeight w:val="3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8FA" w14:textId="56AF2FE8" w:rsidR="003915CA" w:rsidRPr="003915CA" w:rsidRDefault="003915CA" w:rsidP="003915CA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0FA" w14:textId="5C9D66A6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ارسال و پذیرش مقاله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EB6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86F" w14:textId="77777777" w:rsidR="003915CA" w:rsidRPr="003915CA" w:rsidRDefault="003915CA" w:rsidP="003915CA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569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1A1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815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1E6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4BC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946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856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3915CA" w:rsidRPr="00F140D9" w14:paraId="031B86EA" w14:textId="77777777" w:rsidTr="003915CA">
        <w:trPr>
          <w:cantSplit/>
          <w:trHeight w:val="3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A2B" w14:textId="19CDB372" w:rsidR="003915CA" w:rsidRPr="003915CA" w:rsidRDefault="003915CA" w:rsidP="003915CA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1849" w14:textId="1D77CDFE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15C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نگارش پایان‌نامه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B50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140" w14:textId="77777777" w:rsidR="003915CA" w:rsidRPr="003915CA" w:rsidRDefault="003915CA" w:rsidP="003915CA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163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456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B1F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A2F8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4B7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42F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F49" w14:textId="77777777" w:rsidR="003915CA" w:rsidRPr="003915CA" w:rsidRDefault="003915CA" w:rsidP="003915C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290B66" w:rsidRPr="00F140D9" w14:paraId="2FA49081" w14:textId="77777777" w:rsidTr="003915CA">
        <w:trPr>
          <w:cantSplit/>
          <w:trHeight w:val="540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E"/>
          </w:tcPr>
          <w:p w14:paraId="17D951A8" w14:textId="77777777" w:rsidR="00290B66" w:rsidRPr="003915CA" w:rsidRDefault="00290B66" w:rsidP="00F02ABA">
            <w:pPr>
              <w:tabs>
                <w:tab w:val="left" w:pos="0"/>
                <w:tab w:val="left" w:pos="708"/>
              </w:tabs>
              <w:bidi/>
              <w:spacing w:after="0" w:line="360" w:lineRule="auto"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3915C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کل زمان پ</w:t>
            </w: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915C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ش‌ب</w:t>
            </w: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915CA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Pr="003915C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3915C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شده برای اجرای طرح</w:t>
            </w:r>
          </w:p>
        </w:tc>
        <w:tc>
          <w:tcPr>
            <w:tcW w:w="6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75E" w14:textId="77777777" w:rsidR="00290B66" w:rsidRPr="00F140D9" w:rsidRDefault="00290B66" w:rsidP="00290B66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</w:tbl>
    <w:p w14:paraId="574876E9" w14:textId="77777777" w:rsidR="00290B66" w:rsidRPr="00F140D9" w:rsidRDefault="00290B66" w:rsidP="00290B66">
      <w:pPr>
        <w:bidi/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p w14:paraId="12069E84" w14:textId="77777777" w:rsidR="00290B66" w:rsidRPr="00F140D9" w:rsidRDefault="00290B66" w:rsidP="00290B66">
      <w:pPr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3309E0" w:rsidRPr="00F140D9" w14:paraId="11A39DEA" w14:textId="77777777" w:rsidTr="003915CA">
        <w:trPr>
          <w:jc w:val="center"/>
        </w:trPr>
        <w:tc>
          <w:tcPr>
            <w:tcW w:w="854" w:type="dxa"/>
            <w:vMerge w:val="restart"/>
            <w:shd w:val="clear" w:color="auto" w:fill="FFC5D8"/>
          </w:tcPr>
          <w:p w14:paraId="51524360" w14:textId="2B624309" w:rsidR="003309E0" w:rsidRPr="003309E0" w:rsidRDefault="003309E0" w:rsidP="00C32888">
            <w:pPr>
              <w:pStyle w:val="Heading2"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309E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19-5</w:t>
            </w:r>
          </w:p>
        </w:tc>
        <w:tc>
          <w:tcPr>
            <w:tcW w:w="9265" w:type="dxa"/>
            <w:shd w:val="clear" w:color="auto" w:fill="FFC5D8"/>
          </w:tcPr>
          <w:p w14:paraId="5BEF97E9" w14:textId="30CE937B" w:rsidR="003309E0" w:rsidRPr="003309E0" w:rsidRDefault="003309E0" w:rsidP="003915CA">
            <w:pPr>
              <w:bidi/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3309E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فهرست منابع:</w:t>
            </w:r>
          </w:p>
        </w:tc>
      </w:tr>
      <w:tr w:rsidR="003309E0" w:rsidRPr="00F140D9" w14:paraId="2E461E1E" w14:textId="77777777" w:rsidTr="003915CA">
        <w:trPr>
          <w:jc w:val="center"/>
        </w:trPr>
        <w:tc>
          <w:tcPr>
            <w:tcW w:w="854" w:type="dxa"/>
            <w:vMerge/>
            <w:shd w:val="clear" w:color="auto" w:fill="FFC5D8"/>
          </w:tcPr>
          <w:p w14:paraId="5317CEC1" w14:textId="77777777" w:rsidR="003309E0" w:rsidRPr="003309E0" w:rsidRDefault="003309E0" w:rsidP="00C32888">
            <w:pPr>
              <w:pStyle w:val="Heading2"/>
              <w:spacing w:line="360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265" w:type="dxa"/>
          </w:tcPr>
          <w:p w14:paraId="3A4FCB7B" w14:textId="77777777" w:rsidR="003309E0" w:rsidRDefault="003309E0" w:rsidP="003309E0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14:paraId="53639489" w14:textId="77777777" w:rsidR="003915CA" w:rsidRPr="003309E0" w:rsidRDefault="003915CA" w:rsidP="003915CA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CEDCC6F" w14:textId="77777777" w:rsidR="00290B66" w:rsidRDefault="00290B66" w:rsidP="00290B66">
      <w:pPr>
        <w:spacing w:line="36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p w14:paraId="375DCA32" w14:textId="77777777" w:rsidR="003915CA" w:rsidRDefault="003915CA" w:rsidP="003915CA">
      <w:pPr>
        <w:bidi/>
        <w:spacing w:line="36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p w14:paraId="5F6C9664" w14:textId="08D42226" w:rsidR="003915CA" w:rsidRPr="003915CA" w:rsidRDefault="003915CA" w:rsidP="003915CA">
      <w:pPr>
        <w:bidi/>
        <w:spacing w:line="360" w:lineRule="auto"/>
        <w:jc w:val="both"/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</w:pPr>
      <w:r w:rsidRPr="003915CA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توصیه های بسیار مهم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59C8A187" w14:textId="3DB25D40" w:rsidR="00290B66" w:rsidRPr="00F140D9" w:rsidRDefault="003915CA" w:rsidP="00043032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Theme="majorBidi" w:hAnsiTheme="majorBidi" w:cs="B Nazanin"/>
          <w:b/>
          <w:bCs/>
          <w:color w:val="000000" w:themeColor="text1"/>
          <w:lang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رفرنس نویسی </w:t>
      </w:r>
      <w:r w:rsidR="00290B66" w:rsidRPr="00F140D9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بر اساس سیستم ونکوور نوشته شود.</w:t>
      </w:r>
    </w:p>
    <w:p w14:paraId="736B632C" w14:textId="77777777" w:rsidR="00290B66" w:rsidRPr="00F140D9" w:rsidRDefault="00290B66" w:rsidP="00290B66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color w:val="000000" w:themeColor="text1"/>
          <w:lang w:bidi="fa-IR"/>
        </w:rPr>
      </w:pPr>
    </w:p>
    <w:p w14:paraId="2E23C35F" w14:textId="77777777" w:rsidR="00290B66" w:rsidRPr="00F140D9" w:rsidRDefault="00290B66" w:rsidP="0004303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 ها</w:t>
      </w:r>
    </w:p>
    <w:p w14:paraId="2D0AEA0E" w14:textId="4AE0BE5B" w:rsidR="00290B66" w:rsidRPr="00F140D9" w:rsidRDefault="00290B66" w:rsidP="0004303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به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رضايت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نامه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 اخلاقی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نمونه های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مورد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,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فرم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مذكور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="009C5F84"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.</w:t>
      </w:r>
    </w:p>
    <w:p w14:paraId="16C1ED0F" w14:textId="70BCBA1F" w:rsidR="00290B66" w:rsidRPr="00F140D9" w:rsidRDefault="00290B66" w:rsidP="0004303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روش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ابزار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گرد‌آوري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مشاهده</w:t>
      </w:r>
      <w:r w:rsidR="003309E0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، پرسشنامه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چك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ليست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مي‌باشد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لطفا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آن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28B0275A" w14:textId="2AF3738A" w:rsidR="00290B66" w:rsidRPr="00F140D9" w:rsidRDefault="00290B66" w:rsidP="0004303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موافقت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محيط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="009C5F84"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00E9A4C5" w14:textId="77777777" w:rsidR="00290B66" w:rsidRPr="00F140D9" w:rsidRDefault="00290B66" w:rsidP="00290B66">
      <w:pPr>
        <w:bidi/>
        <w:spacing w:line="360" w:lineRule="auto"/>
        <w:jc w:val="both"/>
        <w:rPr>
          <w:rFonts w:asciiTheme="majorBidi" w:hAnsiTheme="majorBidi" w:cs="B Nazanin"/>
          <w:b/>
          <w:bCs/>
          <w:color w:val="000000" w:themeColor="text1"/>
          <w:rtl/>
          <w:lang w:bidi="fa-IR"/>
        </w:rPr>
      </w:pPr>
    </w:p>
    <w:p w14:paraId="1FBD3023" w14:textId="77777777" w:rsidR="00290B66" w:rsidRPr="00F140D9" w:rsidRDefault="00290B66" w:rsidP="00290B66">
      <w:pPr>
        <w:bidi/>
        <w:spacing w:line="360" w:lineRule="auto"/>
        <w:jc w:val="both"/>
        <w:rPr>
          <w:rFonts w:asciiTheme="majorBidi" w:hAnsiTheme="majorBidi" w:cs="B Nazanin"/>
          <w:b/>
          <w:bCs/>
          <w:color w:val="000000" w:themeColor="text1"/>
          <w:rtl/>
          <w:lang w:bidi="fa-IR"/>
        </w:rPr>
      </w:pPr>
    </w:p>
    <w:sectPr w:rsidR="00290B66" w:rsidRPr="00F140D9" w:rsidSect="00DB2D37">
      <w:footerReference w:type="default" r:id="rId9"/>
      <w:pgSz w:w="12240" w:h="15840" w:code="1"/>
      <w:pgMar w:top="540" w:right="1008" w:bottom="1440" w:left="12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6FEA" w14:textId="77777777" w:rsidR="003253B6" w:rsidRDefault="003253B6">
      <w:pPr>
        <w:spacing w:after="0" w:line="240" w:lineRule="auto"/>
      </w:pPr>
      <w:r>
        <w:separator/>
      </w:r>
    </w:p>
  </w:endnote>
  <w:endnote w:type="continuationSeparator" w:id="0">
    <w:p w14:paraId="2A159E8B" w14:textId="77777777" w:rsidR="003253B6" w:rsidRDefault="0032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3A7C" w14:textId="43557175" w:rsidR="00415B75" w:rsidRPr="00AF41D0" w:rsidRDefault="00415B75" w:rsidP="0089085D">
    <w:pPr>
      <w:pStyle w:val="Footer"/>
      <w:bidi/>
      <w:jc w:val="center"/>
      <w:rPr>
        <w:rFonts w:cs="B Nazanin"/>
      </w:rPr>
    </w:pPr>
    <w:r w:rsidRPr="00AF41D0">
      <w:rPr>
        <w:rFonts w:cs="B Nazanin"/>
      </w:rPr>
      <w:fldChar w:fldCharType="begin"/>
    </w:r>
    <w:r w:rsidRPr="00AF41D0">
      <w:rPr>
        <w:rFonts w:cs="B Nazanin"/>
      </w:rPr>
      <w:instrText xml:space="preserve"> PAGE   \* MERGEFORMAT </w:instrText>
    </w:r>
    <w:r w:rsidRPr="00AF41D0">
      <w:rPr>
        <w:rFonts w:cs="B Nazanin"/>
      </w:rPr>
      <w:fldChar w:fldCharType="separate"/>
    </w:r>
    <w:r w:rsidR="00D875B1">
      <w:rPr>
        <w:rFonts w:cs="B Nazanin"/>
        <w:noProof/>
        <w:rtl/>
      </w:rPr>
      <w:t>56</w:t>
    </w:r>
    <w:r w:rsidRPr="00AF41D0">
      <w:rPr>
        <w:rFonts w:cs="B Nazanin"/>
      </w:rPr>
      <w:fldChar w:fldCharType="end"/>
    </w:r>
  </w:p>
  <w:p w14:paraId="08EC9AD1" w14:textId="77777777" w:rsidR="00415B75" w:rsidRDefault="00415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E74E" w14:textId="77777777" w:rsidR="003253B6" w:rsidRDefault="003253B6">
      <w:pPr>
        <w:spacing w:after="0" w:line="240" w:lineRule="auto"/>
      </w:pPr>
      <w:r>
        <w:separator/>
      </w:r>
    </w:p>
  </w:footnote>
  <w:footnote w:type="continuationSeparator" w:id="0">
    <w:p w14:paraId="356D8F78" w14:textId="77777777" w:rsidR="003253B6" w:rsidRDefault="0032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27D"/>
    <w:multiLevelType w:val="hybridMultilevel"/>
    <w:tmpl w:val="412221C2"/>
    <w:lvl w:ilvl="0" w:tplc="23E2FAA4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6874AF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22A82C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588"/>
    <w:multiLevelType w:val="hybridMultilevel"/>
    <w:tmpl w:val="FB1AE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56259"/>
    <w:multiLevelType w:val="hybridMultilevel"/>
    <w:tmpl w:val="8468F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65F"/>
    <w:multiLevelType w:val="hybridMultilevel"/>
    <w:tmpl w:val="45646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C5FB5"/>
    <w:multiLevelType w:val="hybridMultilevel"/>
    <w:tmpl w:val="A004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5EE"/>
    <w:multiLevelType w:val="hybridMultilevel"/>
    <w:tmpl w:val="67C8EA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00153"/>
    <w:multiLevelType w:val="hybridMultilevel"/>
    <w:tmpl w:val="ED8478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CF414E"/>
    <w:multiLevelType w:val="hybridMultilevel"/>
    <w:tmpl w:val="DAB6FA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09005A"/>
    <w:multiLevelType w:val="multilevel"/>
    <w:tmpl w:val="075CB630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ind w:left="720" w:hanging="360"/>
      </w:pPr>
      <w:rPr>
        <w:rFonts w:ascii="B Mitra" w:hAnsi="B Mitra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EC72E9"/>
    <w:multiLevelType w:val="hybridMultilevel"/>
    <w:tmpl w:val="408802CC"/>
    <w:lvl w:ilvl="0" w:tplc="6BDA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8E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4F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9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5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08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E8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C6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E0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1B1A"/>
    <w:multiLevelType w:val="multilevel"/>
    <w:tmpl w:val="60F2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3A7FA3"/>
    <w:multiLevelType w:val="hybridMultilevel"/>
    <w:tmpl w:val="6032E934"/>
    <w:lvl w:ilvl="0" w:tplc="2402D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15E6D"/>
    <w:multiLevelType w:val="hybridMultilevel"/>
    <w:tmpl w:val="3F5634D0"/>
    <w:lvl w:ilvl="0" w:tplc="BA74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78B1"/>
    <w:multiLevelType w:val="multilevel"/>
    <w:tmpl w:val="D7E03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645E98"/>
    <w:multiLevelType w:val="hybridMultilevel"/>
    <w:tmpl w:val="092A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45F61"/>
    <w:multiLevelType w:val="hybridMultilevel"/>
    <w:tmpl w:val="C45A4004"/>
    <w:lvl w:ilvl="0" w:tplc="4EDA50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87884"/>
    <w:multiLevelType w:val="hybridMultilevel"/>
    <w:tmpl w:val="E7309F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924A38"/>
    <w:multiLevelType w:val="hybridMultilevel"/>
    <w:tmpl w:val="07385FA0"/>
    <w:lvl w:ilvl="0" w:tplc="6874AFE4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A8E28052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30603A3E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ADAC3F4A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79F4E0BC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9E6129E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7DA21BE4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4A54FB1E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60F29BAE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 w15:restartNumberingAfterBreak="0">
    <w:nsid w:val="39302884"/>
    <w:multiLevelType w:val="hybridMultilevel"/>
    <w:tmpl w:val="F498F9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554CF"/>
    <w:multiLevelType w:val="hybridMultilevel"/>
    <w:tmpl w:val="3B5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230B6"/>
    <w:multiLevelType w:val="hybridMultilevel"/>
    <w:tmpl w:val="B4F6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7A4E"/>
    <w:multiLevelType w:val="hybridMultilevel"/>
    <w:tmpl w:val="4D42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5A1D"/>
    <w:multiLevelType w:val="hybridMultilevel"/>
    <w:tmpl w:val="98B87974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4B692FDD"/>
    <w:multiLevelType w:val="hybridMultilevel"/>
    <w:tmpl w:val="39FA916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2538468A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C260F"/>
    <w:multiLevelType w:val="hybridMultilevel"/>
    <w:tmpl w:val="6FBC0B94"/>
    <w:lvl w:ilvl="0" w:tplc="7BF8764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D836C1E"/>
    <w:multiLevelType w:val="hybridMultilevel"/>
    <w:tmpl w:val="4D1221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70591F"/>
    <w:multiLevelType w:val="hybridMultilevel"/>
    <w:tmpl w:val="6578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62A4D"/>
    <w:multiLevelType w:val="hybridMultilevel"/>
    <w:tmpl w:val="F5A0BD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C7F02"/>
    <w:multiLevelType w:val="hybridMultilevel"/>
    <w:tmpl w:val="FCAC01B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62121"/>
    <w:multiLevelType w:val="hybridMultilevel"/>
    <w:tmpl w:val="E692FC84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 w15:restartNumberingAfterBreak="0">
    <w:nsid w:val="5E9004E3"/>
    <w:multiLevelType w:val="hybridMultilevel"/>
    <w:tmpl w:val="6BB21A24"/>
    <w:lvl w:ilvl="0" w:tplc="A50C60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5479"/>
    <w:multiLevelType w:val="hybridMultilevel"/>
    <w:tmpl w:val="FDC86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00131"/>
    <w:multiLevelType w:val="hybridMultilevel"/>
    <w:tmpl w:val="45646A4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FE2AA4"/>
    <w:multiLevelType w:val="hybridMultilevel"/>
    <w:tmpl w:val="5DAC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E6696"/>
    <w:multiLevelType w:val="hybridMultilevel"/>
    <w:tmpl w:val="B4F6B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45558"/>
    <w:multiLevelType w:val="hybridMultilevel"/>
    <w:tmpl w:val="2BBC238A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6" w15:restartNumberingAfterBreak="0">
    <w:nsid w:val="765268F8"/>
    <w:multiLevelType w:val="hybridMultilevel"/>
    <w:tmpl w:val="FD2C3F2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 w15:restartNumberingAfterBreak="0">
    <w:nsid w:val="77E67F82"/>
    <w:multiLevelType w:val="hybridMultilevel"/>
    <w:tmpl w:val="BD16718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782857EF"/>
    <w:multiLevelType w:val="hybridMultilevel"/>
    <w:tmpl w:val="D36441FA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7B9A1575"/>
    <w:multiLevelType w:val="multilevel"/>
    <w:tmpl w:val="66F4F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4B0BE0"/>
    <w:multiLevelType w:val="multilevel"/>
    <w:tmpl w:val="66F4F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E40306"/>
    <w:multiLevelType w:val="multilevel"/>
    <w:tmpl w:val="F69EB244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DE4790F"/>
    <w:multiLevelType w:val="hybridMultilevel"/>
    <w:tmpl w:val="30E65B6E"/>
    <w:lvl w:ilvl="0" w:tplc="6874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67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A5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A0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C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A2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07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A3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C6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827905">
    <w:abstractNumId w:val="42"/>
  </w:num>
  <w:num w:numId="2" w16cid:durableId="1940336416">
    <w:abstractNumId w:val="9"/>
  </w:num>
  <w:num w:numId="3" w16cid:durableId="1390155689">
    <w:abstractNumId w:val="17"/>
  </w:num>
  <w:num w:numId="4" w16cid:durableId="1129978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242757">
    <w:abstractNumId w:val="20"/>
  </w:num>
  <w:num w:numId="6" w16cid:durableId="116066186">
    <w:abstractNumId w:val="34"/>
  </w:num>
  <w:num w:numId="7" w16cid:durableId="835724367">
    <w:abstractNumId w:val="12"/>
  </w:num>
  <w:num w:numId="8" w16cid:durableId="1453479408">
    <w:abstractNumId w:val="30"/>
  </w:num>
  <w:num w:numId="9" w16cid:durableId="876698227">
    <w:abstractNumId w:val="24"/>
  </w:num>
  <w:num w:numId="10" w16cid:durableId="827788356">
    <w:abstractNumId w:val="41"/>
  </w:num>
  <w:num w:numId="11" w16cid:durableId="1335647500">
    <w:abstractNumId w:val="13"/>
  </w:num>
  <w:num w:numId="12" w16cid:durableId="1383794982">
    <w:abstractNumId w:val="0"/>
  </w:num>
  <w:num w:numId="13" w16cid:durableId="1795245229">
    <w:abstractNumId w:val="27"/>
  </w:num>
  <w:num w:numId="14" w16cid:durableId="2084597459">
    <w:abstractNumId w:val="1"/>
  </w:num>
  <w:num w:numId="15" w16cid:durableId="709497784">
    <w:abstractNumId w:val="15"/>
  </w:num>
  <w:num w:numId="16" w16cid:durableId="1773159192">
    <w:abstractNumId w:val="35"/>
  </w:num>
  <w:num w:numId="17" w16cid:durableId="1914847565">
    <w:abstractNumId w:val="29"/>
  </w:num>
  <w:num w:numId="18" w16cid:durableId="575820349">
    <w:abstractNumId w:val="36"/>
  </w:num>
  <w:num w:numId="19" w16cid:durableId="2072380658">
    <w:abstractNumId w:val="22"/>
  </w:num>
  <w:num w:numId="20" w16cid:durableId="241448055">
    <w:abstractNumId w:val="37"/>
  </w:num>
  <w:num w:numId="21" w16cid:durableId="1041784045">
    <w:abstractNumId w:val="38"/>
  </w:num>
  <w:num w:numId="22" w16cid:durableId="80027622">
    <w:abstractNumId w:val="4"/>
  </w:num>
  <w:num w:numId="23" w16cid:durableId="1290355904">
    <w:abstractNumId w:val="5"/>
  </w:num>
  <w:num w:numId="24" w16cid:durableId="1489396271">
    <w:abstractNumId w:val="28"/>
  </w:num>
  <w:num w:numId="25" w16cid:durableId="1630739467">
    <w:abstractNumId w:val="25"/>
  </w:num>
  <w:num w:numId="26" w16cid:durableId="499084077">
    <w:abstractNumId w:val="23"/>
  </w:num>
  <w:num w:numId="27" w16cid:durableId="1470632478">
    <w:abstractNumId w:val="16"/>
  </w:num>
  <w:num w:numId="28" w16cid:durableId="1892110770">
    <w:abstractNumId w:val="7"/>
  </w:num>
  <w:num w:numId="29" w16cid:durableId="1885143415">
    <w:abstractNumId w:val="18"/>
  </w:num>
  <w:num w:numId="30" w16cid:durableId="1377899977">
    <w:abstractNumId w:val="11"/>
  </w:num>
  <w:num w:numId="31" w16cid:durableId="1287615958">
    <w:abstractNumId w:val="14"/>
  </w:num>
  <w:num w:numId="32" w16cid:durableId="447700677">
    <w:abstractNumId w:val="33"/>
  </w:num>
  <w:num w:numId="33" w16cid:durableId="1586256589">
    <w:abstractNumId w:val="26"/>
  </w:num>
  <w:num w:numId="34" w16cid:durableId="1218667724">
    <w:abstractNumId w:val="19"/>
  </w:num>
  <w:num w:numId="35" w16cid:durableId="1020593563">
    <w:abstractNumId w:val="8"/>
  </w:num>
  <w:num w:numId="36" w16cid:durableId="1351222906">
    <w:abstractNumId w:val="40"/>
  </w:num>
  <w:num w:numId="37" w16cid:durableId="99224059">
    <w:abstractNumId w:val="10"/>
  </w:num>
  <w:num w:numId="38" w16cid:durableId="1315523332">
    <w:abstractNumId w:val="39"/>
  </w:num>
  <w:num w:numId="39" w16cid:durableId="687873243">
    <w:abstractNumId w:val="3"/>
  </w:num>
  <w:num w:numId="40" w16cid:durableId="1974670163">
    <w:abstractNumId w:val="32"/>
  </w:num>
  <w:num w:numId="41" w16cid:durableId="323246215">
    <w:abstractNumId w:val="2"/>
  </w:num>
  <w:num w:numId="42" w16cid:durableId="1591037239">
    <w:abstractNumId w:val="31"/>
  </w:num>
  <w:num w:numId="43" w16cid:durableId="51604741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3"/>
    <w:rsid w:val="00006258"/>
    <w:rsid w:val="00023534"/>
    <w:rsid w:val="00026E81"/>
    <w:rsid w:val="00031941"/>
    <w:rsid w:val="00043032"/>
    <w:rsid w:val="000474DB"/>
    <w:rsid w:val="0005683B"/>
    <w:rsid w:val="00061E0D"/>
    <w:rsid w:val="0007144C"/>
    <w:rsid w:val="0007580F"/>
    <w:rsid w:val="00085D65"/>
    <w:rsid w:val="000912A8"/>
    <w:rsid w:val="00097398"/>
    <w:rsid w:val="000A2372"/>
    <w:rsid w:val="000A3A30"/>
    <w:rsid w:val="000B38EA"/>
    <w:rsid w:val="000B794F"/>
    <w:rsid w:val="000B79B8"/>
    <w:rsid w:val="000C1886"/>
    <w:rsid w:val="000C6487"/>
    <w:rsid w:val="000D0817"/>
    <w:rsid w:val="000D1B2C"/>
    <w:rsid w:val="000D2756"/>
    <w:rsid w:val="000D7F29"/>
    <w:rsid w:val="000E390D"/>
    <w:rsid w:val="000E68AC"/>
    <w:rsid w:val="000F2F16"/>
    <w:rsid w:val="000F4291"/>
    <w:rsid w:val="00104A30"/>
    <w:rsid w:val="0010508F"/>
    <w:rsid w:val="00105AC9"/>
    <w:rsid w:val="001077CB"/>
    <w:rsid w:val="001109AD"/>
    <w:rsid w:val="00124C20"/>
    <w:rsid w:val="0012644B"/>
    <w:rsid w:val="00134F95"/>
    <w:rsid w:val="00137E1D"/>
    <w:rsid w:val="001415B1"/>
    <w:rsid w:val="00141BA5"/>
    <w:rsid w:val="00145368"/>
    <w:rsid w:val="00151401"/>
    <w:rsid w:val="00157B79"/>
    <w:rsid w:val="00163085"/>
    <w:rsid w:val="00170065"/>
    <w:rsid w:val="00170EE3"/>
    <w:rsid w:val="00171CE8"/>
    <w:rsid w:val="00173769"/>
    <w:rsid w:val="001743C3"/>
    <w:rsid w:val="00177560"/>
    <w:rsid w:val="00191161"/>
    <w:rsid w:val="00192BC2"/>
    <w:rsid w:val="00197F2D"/>
    <w:rsid w:val="001A19FA"/>
    <w:rsid w:val="001A57AC"/>
    <w:rsid w:val="001A7D1D"/>
    <w:rsid w:val="001B76A1"/>
    <w:rsid w:val="001C394C"/>
    <w:rsid w:val="001D19FC"/>
    <w:rsid w:val="001D38B7"/>
    <w:rsid w:val="001D64ED"/>
    <w:rsid w:val="001D7491"/>
    <w:rsid w:val="001E11B0"/>
    <w:rsid w:val="001E1D7B"/>
    <w:rsid w:val="001F0C79"/>
    <w:rsid w:val="001F2932"/>
    <w:rsid w:val="001F58EB"/>
    <w:rsid w:val="002008B5"/>
    <w:rsid w:val="00201043"/>
    <w:rsid w:val="002041B3"/>
    <w:rsid w:val="002048B7"/>
    <w:rsid w:val="002069A3"/>
    <w:rsid w:val="00207ED7"/>
    <w:rsid w:val="00211F5C"/>
    <w:rsid w:val="00212094"/>
    <w:rsid w:val="00213062"/>
    <w:rsid w:val="00213CBF"/>
    <w:rsid w:val="0022265D"/>
    <w:rsid w:val="00230849"/>
    <w:rsid w:val="00245407"/>
    <w:rsid w:val="00246985"/>
    <w:rsid w:val="00255706"/>
    <w:rsid w:val="0025661D"/>
    <w:rsid w:val="00263872"/>
    <w:rsid w:val="00270D5B"/>
    <w:rsid w:val="00271DF5"/>
    <w:rsid w:val="002754A7"/>
    <w:rsid w:val="00282792"/>
    <w:rsid w:val="00284186"/>
    <w:rsid w:val="00284EA6"/>
    <w:rsid w:val="00290B66"/>
    <w:rsid w:val="00291201"/>
    <w:rsid w:val="002944A6"/>
    <w:rsid w:val="00294973"/>
    <w:rsid w:val="002B2E7C"/>
    <w:rsid w:val="002B4798"/>
    <w:rsid w:val="002B557E"/>
    <w:rsid w:val="002B5F42"/>
    <w:rsid w:val="002B6513"/>
    <w:rsid w:val="002C5294"/>
    <w:rsid w:val="002D380E"/>
    <w:rsid w:val="002D6831"/>
    <w:rsid w:val="002E07E4"/>
    <w:rsid w:val="002E2B95"/>
    <w:rsid w:val="002E4673"/>
    <w:rsid w:val="00303AE1"/>
    <w:rsid w:val="00310EB6"/>
    <w:rsid w:val="00311526"/>
    <w:rsid w:val="00312550"/>
    <w:rsid w:val="00313912"/>
    <w:rsid w:val="00317B7E"/>
    <w:rsid w:val="003253B6"/>
    <w:rsid w:val="00326B0A"/>
    <w:rsid w:val="003309E0"/>
    <w:rsid w:val="0033553C"/>
    <w:rsid w:val="00335A2F"/>
    <w:rsid w:val="0034167A"/>
    <w:rsid w:val="003419EB"/>
    <w:rsid w:val="00343F6D"/>
    <w:rsid w:val="0034563B"/>
    <w:rsid w:val="0034733D"/>
    <w:rsid w:val="00350A5B"/>
    <w:rsid w:val="00361477"/>
    <w:rsid w:val="0036256A"/>
    <w:rsid w:val="00365664"/>
    <w:rsid w:val="00370924"/>
    <w:rsid w:val="00377D1F"/>
    <w:rsid w:val="00390251"/>
    <w:rsid w:val="003915CA"/>
    <w:rsid w:val="00392AFB"/>
    <w:rsid w:val="00392E76"/>
    <w:rsid w:val="003A175B"/>
    <w:rsid w:val="003A3745"/>
    <w:rsid w:val="003A553E"/>
    <w:rsid w:val="003A5DCC"/>
    <w:rsid w:val="003A640F"/>
    <w:rsid w:val="003A6565"/>
    <w:rsid w:val="003C69AD"/>
    <w:rsid w:val="003D061E"/>
    <w:rsid w:val="003D330C"/>
    <w:rsid w:val="003D447F"/>
    <w:rsid w:val="003D44A4"/>
    <w:rsid w:val="003D45E0"/>
    <w:rsid w:val="003D4DBB"/>
    <w:rsid w:val="003D7DF8"/>
    <w:rsid w:val="003E344B"/>
    <w:rsid w:val="003F5FCE"/>
    <w:rsid w:val="003F65E7"/>
    <w:rsid w:val="00406431"/>
    <w:rsid w:val="00407F2B"/>
    <w:rsid w:val="00414BC9"/>
    <w:rsid w:val="00415AE5"/>
    <w:rsid w:val="00415B75"/>
    <w:rsid w:val="00420374"/>
    <w:rsid w:val="00427B43"/>
    <w:rsid w:val="004337E3"/>
    <w:rsid w:val="0043714E"/>
    <w:rsid w:val="00456C6E"/>
    <w:rsid w:val="00460667"/>
    <w:rsid w:val="00460840"/>
    <w:rsid w:val="004657F5"/>
    <w:rsid w:val="00472900"/>
    <w:rsid w:val="00476DAC"/>
    <w:rsid w:val="0049007F"/>
    <w:rsid w:val="004904A5"/>
    <w:rsid w:val="00495AED"/>
    <w:rsid w:val="004970D8"/>
    <w:rsid w:val="004A4B31"/>
    <w:rsid w:val="004A5F9D"/>
    <w:rsid w:val="004B0B5D"/>
    <w:rsid w:val="004C234B"/>
    <w:rsid w:val="004C41B3"/>
    <w:rsid w:val="004C59AF"/>
    <w:rsid w:val="004D3D08"/>
    <w:rsid w:val="004D721E"/>
    <w:rsid w:val="004E50FD"/>
    <w:rsid w:val="004F6330"/>
    <w:rsid w:val="0051121B"/>
    <w:rsid w:val="00511884"/>
    <w:rsid w:val="00516D0B"/>
    <w:rsid w:val="005228D1"/>
    <w:rsid w:val="005247F7"/>
    <w:rsid w:val="0052565B"/>
    <w:rsid w:val="0052600F"/>
    <w:rsid w:val="00534F9C"/>
    <w:rsid w:val="00545CCD"/>
    <w:rsid w:val="0054707E"/>
    <w:rsid w:val="00547F6D"/>
    <w:rsid w:val="00560B0B"/>
    <w:rsid w:val="00566217"/>
    <w:rsid w:val="0057168D"/>
    <w:rsid w:val="00577886"/>
    <w:rsid w:val="00582611"/>
    <w:rsid w:val="00583D8B"/>
    <w:rsid w:val="005858D1"/>
    <w:rsid w:val="00596BF5"/>
    <w:rsid w:val="005A3184"/>
    <w:rsid w:val="005A7C02"/>
    <w:rsid w:val="005B20DB"/>
    <w:rsid w:val="005B67FB"/>
    <w:rsid w:val="005C345E"/>
    <w:rsid w:val="005E121A"/>
    <w:rsid w:val="005F1062"/>
    <w:rsid w:val="005F191B"/>
    <w:rsid w:val="005F4CB6"/>
    <w:rsid w:val="00606D0F"/>
    <w:rsid w:val="00614055"/>
    <w:rsid w:val="00625ED2"/>
    <w:rsid w:val="00626AC0"/>
    <w:rsid w:val="006315A3"/>
    <w:rsid w:val="006327B9"/>
    <w:rsid w:val="00632848"/>
    <w:rsid w:val="006371B3"/>
    <w:rsid w:val="006413DE"/>
    <w:rsid w:val="0064459A"/>
    <w:rsid w:val="00651390"/>
    <w:rsid w:val="006611C9"/>
    <w:rsid w:val="006639C7"/>
    <w:rsid w:val="0067527E"/>
    <w:rsid w:val="00683305"/>
    <w:rsid w:val="00687822"/>
    <w:rsid w:val="006958C3"/>
    <w:rsid w:val="00696BDF"/>
    <w:rsid w:val="006A0943"/>
    <w:rsid w:val="006A3077"/>
    <w:rsid w:val="006A41DD"/>
    <w:rsid w:val="006A7B50"/>
    <w:rsid w:val="006C1ABE"/>
    <w:rsid w:val="006C2F30"/>
    <w:rsid w:val="006D3A3A"/>
    <w:rsid w:val="006D4887"/>
    <w:rsid w:val="006E014A"/>
    <w:rsid w:val="006E0FC5"/>
    <w:rsid w:val="006E611D"/>
    <w:rsid w:val="006F457D"/>
    <w:rsid w:val="006F551C"/>
    <w:rsid w:val="006F789A"/>
    <w:rsid w:val="00714C8D"/>
    <w:rsid w:val="00717AFA"/>
    <w:rsid w:val="00717BE1"/>
    <w:rsid w:val="00724ACF"/>
    <w:rsid w:val="00743470"/>
    <w:rsid w:val="007465E4"/>
    <w:rsid w:val="0075004E"/>
    <w:rsid w:val="00765716"/>
    <w:rsid w:val="0077590F"/>
    <w:rsid w:val="0078307D"/>
    <w:rsid w:val="007862A0"/>
    <w:rsid w:val="0078725E"/>
    <w:rsid w:val="0079270F"/>
    <w:rsid w:val="007A04DA"/>
    <w:rsid w:val="007A0C03"/>
    <w:rsid w:val="007A0CF1"/>
    <w:rsid w:val="007A254E"/>
    <w:rsid w:val="007A4C1F"/>
    <w:rsid w:val="007A5079"/>
    <w:rsid w:val="007A72C1"/>
    <w:rsid w:val="007B1C9F"/>
    <w:rsid w:val="007B77BE"/>
    <w:rsid w:val="007C0AC4"/>
    <w:rsid w:val="007C101A"/>
    <w:rsid w:val="007C24BD"/>
    <w:rsid w:val="007D57D5"/>
    <w:rsid w:val="007E628B"/>
    <w:rsid w:val="007E63C6"/>
    <w:rsid w:val="00800685"/>
    <w:rsid w:val="00803199"/>
    <w:rsid w:val="008058E1"/>
    <w:rsid w:val="00812ACA"/>
    <w:rsid w:val="0082017E"/>
    <w:rsid w:val="008358AE"/>
    <w:rsid w:val="00842134"/>
    <w:rsid w:val="008436C7"/>
    <w:rsid w:val="00850876"/>
    <w:rsid w:val="00857DEE"/>
    <w:rsid w:val="00862141"/>
    <w:rsid w:val="00864E62"/>
    <w:rsid w:val="00866B02"/>
    <w:rsid w:val="0086771D"/>
    <w:rsid w:val="0087095D"/>
    <w:rsid w:val="00871DAB"/>
    <w:rsid w:val="0089085D"/>
    <w:rsid w:val="00891735"/>
    <w:rsid w:val="008935D2"/>
    <w:rsid w:val="008A0AC0"/>
    <w:rsid w:val="008A7539"/>
    <w:rsid w:val="008B0BB8"/>
    <w:rsid w:val="008B177B"/>
    <w:rsid w:val="008B50CA"/>
    <w:rsid w:val="008B54B5"/>
    <w:rsid w:val="008B54DC"/>
    <w:rsid w:val="008C0FEA"/>
    <w:rsid w:val="008D141C"/>
    <w:rsid w:val="008D2B6A"/>
    <w:rsid w:val="008D3339"/>
    <w:rsid w:val="008D6A69"/>
    <w:rsid w:val="008E22E9"/>
    <w:rsid w:val="008E3D25"/>
    <w:rsid w:val="008F7182"/>
    <w:rsid w:val="009132CD"/>
    <w:rsid w:val="0092011E"/>
    <w:rsid w:val="00923AFA"/>
    <w:rsid w:val="00926D04"/>
    <w:rsid w:val="0094402B"/>
    <w:rsid w:val="00946DE6"/>
    <w:rsid w:val="00952550"/>
    <w:rsid w:val="00954A60"/>
    <w:rsid w:val="00955605"/>
    <w:rsid w:val="0096306A"/>
    <w:rsid w:val="0096537E"/>
    <w:rsid w:val="00967C98"/>
    <w:rsid w:val="0097642E"/>
    <w:rsid w:val="00982876"/>
    <w:rsid w:val="00985934"/>
    <w:rsid w:val="00990358"/>
    <w:rsid w:val="00993E9C"/>
    <w:rsid w:val="009A0776"/>
    <w:rsid w:val="009C5F84"/>
    <w:rsid w:val="009D1C53"/>
    <w:rsid w:val="009D1D17"/>
    <w:rsid w:val="009D2063"/>
    <w:rsid w:val="009D272D"/>
    <w:rsid w:val="009D31A0"/>
    <w:rsid w:val="009D61A5"/>
    <w:rsid w:val="009E2235"/>
    <w:rsid w:val="009E57DD"/>
    <w:rsid w:val="009E60F7"/>
    <w:rsid w:val="009E7DC6"/>
    <w:rsid w:val="009E7F79"/>
    <w:rsid w:val="009F0582"/>
    <w:rsid w:val="009F0BE3"/>
    <w:rsid w:val="009F7AFF"/>
    <w:rsid w:val="00A000FE"/>
    <w:rsid w:val="00A12412"/>
    <w:rsid w:val="00A15863"/>
    <w:rsid w:val="00A26761"/>
    <w:rsid w:val="00A2693D"/>
    <w:rsid w:val="00A40B38"/>
    <w:rsid w:val="00A71693"/>
    <w:rsid w:val="00A77513"/>
    <w:rsid w:val="00A857BC"/>
    <w:rsid w:val="00A9142A"/>
    <w:rsid w:val="00A92902"/>
    <w:rsid w:val="00A9531B"/>
    <w:rsid w:val="00A963EF"/>
    <w:rsid w:val="00AA1C19"/>
    <w:rsid w:val="00AB364F"/>
    <w:rsid w:val="00AB3AB0"/>
    <w:rsid w:val="00AB3B27"/>
    <w:rsid w:val="00AB5177"/>
    <w:rsid w:val="00AB7677"/>
    <w:rsid w:val="00AC471F"/>
    <w:rsid w:val="00AC4C2B"/>
    <w:rsid w:val="00AD0EE0"/>
    <w:rsid w:val="00AD3EB8"/>
    <w:rsid w:val="00AD4849"/>
    <w:rsid w:val="00AE0725"/>
    <w:rsid w:val="00AE1A99"/>
    <w:rsid w:val="00AE2DE3"/>
    <w:rsid w:val="00AF018C"/>
    <w:rsid w:val="00AF2055"/>
    <w:rsid w:val="00AF28BB"/>
    <w:rsid w:val="00AF57D8"/>
    <w:rsid w:val="00B11014"/>
    <w:rsid w:val="00B13956"/>
    <w:rsid w:val="00B2797C"/>
    <w:rsid w:val="00B279D7"/>
    <w:rsid w:val="00B31159"/>
    <w:rsid w:val="00B37635"/>
    <w:rsid w:val="00B422AC"/>
    <w:rsid w:val="00B45283"/>
    <w:rsid w:val="00B47354"/>
    <w:rsid w:val="00B5297C"/>
    <w:rsid w:val="00B53FC6"/>
    <w:rsid w:val="00B72C0E"/>
    <w:rsid w:val="00B75889"/>
    <w:rsid w:val="00B80817"/>
    <w:rsid w:val="00B8322B"/>
    <w:rsid w:val="00B83993"/>
    <w:rsid w:val="00B92948"/>
    <w:rsid w:val="00BA740F"/>
    <w:rsid w:val="00BA7FE0"/>
    <w:rsid w:val="00BB0419"/>
    <w:rsid w:val="00BB450B"/>
    <w:rsid w:val="00BB4B09"/>
    <w:rsid w:val="00BB71EF"/>
    <w:rsid w:val="00BC012D"/>
    <w:rsid w:val="00BC0613"/>
    <w:rsid w:val="00BC0C55"/>
    <w:rsid w:val="00BC0D5F"/>
    <w:rsid w:val="00BD0429"/>
    <w:rsid w:val="00BD2209"/>
    <w:rsid w:val="00BD27F8"/>
    <w:rsid w:val="00BD358D"/>
    <w:rsid w:val="00BD54F1"/>
    <w:rsid w:val="00BD5F8D"/>
    <w:rsid w:val="00BF660E"/>
    <w:rsid w:val="00BF78F4"/>
    <w:rsid w:val="00BF7F05"/>
    <w:rsid w:val="00C02D95"/>
    <w:rsid w:val="00C04793"/>
    <w:rsid w:val="00C04B44"/>
    <w:rsid w:val="00C1162B"/>
    <w:rsid w:val="00C1237E"/>
    <w:rsid w:val="00C23C62"/>
    <w:rsid w:val="00C24675"/>
    <w:rsid w:val="00C271AA"/>
    <w:rsid w:val="00C30D89"/>
    <w:rsid w:val="00C32888"/>
    <w:rsid w:val="00C45B09"/>
    <w:rsid w:val="00C565CE"/>
    <w:rsid w:val="00C62EC3"/>
    <w:rsid w:val="00C715ED"/>
    <w:rsid w:val="00C72476"/>
    <w:rsid w:val="00C7306C"/>
    <w:rsid w:val="00C75752"/>
    <w:rsid w:val="00C80E9D"/>
    <w:rsid w:val="00C83466"/>
    <w:rsid w:val="00C85D9E"/>
    <w:rsid w:val="00C86E78"/>
    <w:rsid w:val="00C87B3D"/>
    <w:rsid w:val="00C90172"/>
    <w:rsid w:val="00C90376"/>
    <w:rsid w:val="00CA2784"/>
    <w:rsid w:val="00CA53D5"/>
    <w:rsid w:val="00CB0794"/>
    <w:rsid w:val="00CB07E4"/>
    <w:rsid w:val="00CB18BC"/>
    <w:rsid w:val="00CC692E"/>
    <w:rsid w:val="00CD0FA2"/>
    <w:rsid w:val="00CD38E9"/>
    <w:rsid w:val="00CE10C0"/>
    <w:rsid w:val="00CE506A"/>
    <w:rsid w:val="00CE5936"/>
    <w:rsid w:val="00D03C50"/>
    <w:rsid w:val="00D11E3F"/>
    <w:rsid w:val="00D16CE1"/>
    <w:rsid w:val="00D17297"/>
    <w:rsid w:val="00D17D87"/>
    <w:rsid w:val="00D17F45"/>
    <w:rsid w:val="00D23320"/>
    <w:rsid w:val="00D23E26"/>
    <w:rsid w:val="00D248D3"/>
    <w:rsid w:val="00D2541E"/>
    <w:rsid w:val="00D30F2D"/>
    <w:rsid w:val="00D31E19"/>
    <w:rsid w:val="00D31F3F"/>
    <w:rsid w:val="00D47619"/>
    <w:rsid w:val="00D477D5"/>
    <w:rsid w:val="00D51C7D"/>
    <w:rsid w:val="00D54B50"/>
    <w:rsid w:val="00D56F89"/>
    <w:rsid w:val="00D575E1"/>
    <w:rsid w:val="00D614B6"/>
    <w:rsid w:val="00D65332"/>
    <w:rsid w:val="00D6746D"/>
    <w:rsid w:val="00D70457"/>
    <w:rsid w:val="00D712F5"/>
    <w:rsid w:val="00D71519"/>
    <w:rsid w:val="00D71F4D"/>
    <w:rsid w:val="00D74E90"/>
    <w:rsid w:val="00D76257"/>
    <w:rsid w:val="00D83B1D"/>
    <w:rsid w:val="00D84636"/>
    <w:rsid w:val="00D875B1"/>
    <w:rsid w:val="00D93B5C"/>
    <w:rsid w:val="00DB1CE2"/>
    <w:rsid w:val="00DB2D37"/>
    <w:rsid w:val="00DB32CE"/>
    <w:rsid w:val="00DC24CD"/>
    <w:rsid w:val="00DC7EF4"/>
    <w:rsid w:val="00DD48EA"/>
    <w:rsid w:val="00DD7691"/>
    <w:rsid w:val="00DE44F2"/>
    <w:rsid w:val="00DE794E"/>
    <w:rsid w:val="00DF1C35"/>
    <w:rsid w:val="00DF4D77"/>
    <w:rsid w:val="00E03967"/>
    <w:rsid w:val="00E05305"/>
    <w:rsid w:val="00E11BCC"/>
    <w:rsid w:val="00E1277F"/>
    <w:rsid w:val="00E13A21"/>
    <w:rsid w:val="00E21F59"/>
    <w:rsid w:val="00E230AA"/>
    <w:rsid w:val="00E233F0"/>
    <w:rsid w:val="00E4253C"/>
    <w:rsid w:val="00E463AD"/>
    <w:rsid w:val="00E51EC5"/>
    <w:rsid w:val="00E55D39"/>
    <w:rsid w:val="00E5642A"/>
    <w:rsid w:val="00E6163D"/>
    <w:rsid w:val="00E618B8"/>
    <w:rsid w:val="00E64122"/>
    <w:rsid w:val="00E659CA"/>
    <w:rsid w:val="00E67A3C"/>
    <w:rsid w:val="00E726C7"/>
    <w:rsid w:val="00E93C32"/>
    <w:rsid w:val="00E976B8"/>
    <w:rsid w:val="00EA2786"/>
    <w:rsid w:val="00EA3937"/>
    <w:rsid w:val="00EA6474"/>
    <w:rsid w:val="00EB2460"/>
    <w:rsid w:val="00EB44AE"/>
    <w:rsid w:val="00EB4970"/>
    <w:rsid w:val="00EB6A33"/>
    <w:rsid w:val="00ED3B2B"/>
    <w:rsid w:val="00EE0C15"/>
    <w:rsid w:val="00EE383D"/>
    <w:rsid w:val="00EE52CB"/>
    <w:rsid w:val="00EE7FD9"/>
    <w:rsid w:val="00EF1688"/>
    <w:rsid w:val="00EF5937"/>
    <w:rsid w:val="00F002EC"/>
    <w:rsid w:val="00F015EF"/>
    <w:rsid w:val="00F02ABA"/>
    <w:rsid w:val="00F02B03"/>
    <w:rsid w:val="00F07323"/>
    <w:rsid w:val="00F132E5"/>
    <w:rsid w:val="00F140D9"/>
    <w:rsid w:val="00F14349"/>
    <w:rsid w:val="00F170BC"/>
    <w:rsid w:val="00F22195"/>
    <w:rsid w:val="00F23417"/>
    <w:rsid w:val="00F242EC"/>
    <w:rsid w:val="00F27BB9"/>
    <w:rsid w:val="00F30899"/>
    <w:rsid w:val="00F40E99"/>
    <w:rsid w:val="00F5295D"/>
    <w:rsid w:val="00F535AC"/>
    <w:rsid w:val="00F568FF"/>
    <w:rsid w:val="00F63F13"/>
    <w:rsid w:val="00F64E2F"/>
    <w:rsid w:val="00F652FD"/>
    <w:rsid w:val="00F772A6"/>
    <w:rsid w:val="00F8005A"/>
    <w:rsid w:val="00F84250"/>
    <w:rsid w:val="00F902CC"/>
    <w:rsid w:val="00F90677"/>
    <w:rsid w:val="00FB56A9"/>
    <w:rsid w:val="00FC13C9"/>
    <w:rsid w:val="00FC2E62"/>
    <w:rsid w:val="00FC45BE"/>
    <w:rsid w:val="00FC6DD2"/>
    <w:rsid w:val="00FD0024"/>
    <w:rsid w:val="00FD16CD"/>
    <w:rsid w:val="00FD611B"/>
    <w:rsid w:val="00FE0960"/>
    <w:rsid w:val="00FE213B"/>
    <w:rsid w:val="00FE3468"/>
    <w:rsid w:val="00FE4BC8"/>
    <w:rsid w:val="00FF4D93"/>
    <w:rsid w:val="00FF72B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536E"/>
  <w15:docId w15:val="{F8519588-E9E1-4C26-9229-32D731F7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CA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E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B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B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BF"/>
    <w:pPr>
      <w:ind w:left="720"/>
      <w:contextualSpacing/>
    </w:pPr>
  </w:style>
  <w:style w:type="table" w:styleId="TableGrid">
    <w:name w:val="Table Grid"/>
    <w:basedOn w:val="TableNormal"/>
    <w:uiPriority w:val="39"/>
    <w:rsid w:val="00D819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E8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5871"/>
  </w:style>
  <w:style w:type="paragraph" w:styleId="Footer">
    <w:name w:val="footer"/>
    <w:basedOn w:val="Normal"/>
    <w:link w:val="FooterChar"/>
    <w:uiPriority w:val="99"/>
    <w:unhideWhenUsed/>
    <w:rsid w:val="00E8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71"/>
  </w:style>
  <w:style w:type="paragraph" w:styleId="FootnoteText">
    <w:name w:val="footnote text"/>
    <w:basedOn w:val="Normal"/>
    <w:link w:val="FootnoteTextChar"/>
    <w:uiPriority w:val="99"/>
    <w:unhideWhenUsed/>
    <w:rsid w:val="00A454E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4E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A454E4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A454E4"/>
    <w:pPr>
      <w:bidi/>
      <w:spacing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60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0EED"/>
    <w:rPr>
      <w:sz w:val="20"/>
      <w:szCs w:val="20"/>
    </w:rPr>
  </w:style>
  <w:style w:type="character" w:styleId="Hyperlink">
    <w:name w:val="Hyperlink"/>
    <w:unhideWhenUsed/>
    <w:rsid w:val="00260EED"/>
    <w:rPr>
      <w:color w:val="0000FF"/>
      <w:u w:val="single"/>
    </w:rPr>
  </w:style>
  <w:style w:type="paragraph" w:customStyle="1" w:styleId="titr1">
    <w:name w:val="titr 1"/>
    <w:basedOn w:val="Heading1"/>
    <w:qFormat/>
    <w:rsid w:val="00260EED"/>
    <w:pPr>
      <w:bidi/>
      <w:spacing w:before="240" w:line="240" w:lineRule="auto"/>
    </w:pPr>
    <w:rPr>
      <w:rFonts w:ascii="B Nazanin" w:hAnsi="B Nazanin" w:cs="B Nazanin"/>
      <w:b w:val="0"/>
      <w:bCs w:val="0"/>
      <w:color w:val="auto"/>
      <w:lang w:bidi="fa-IR"/>
    </w:rPr>
  </w:style>
  <w:style w:type="character" w:customStyle="1" w:styleId="Heading1Char">
    <w:name w:val="Heading 1 Char"/>
    <w:link w:val="Heading1"/>
    <w:uiPriority w:val="9"/>
    <w:rsid w:val="00260E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26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0EE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0327"/>
  </w:style>
  <w:style w:type="character" w:styleId="FollowedHyperlink">
    <w:name w:val="FollowedHyperlink"/>
    <w:uiPriority w:val="99"/>
    <w:semiHidden/>
    <w:unhideWhenUsed/>
    <w:rsid w:val="000C6C69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B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B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B6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C5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00685"/>
    <w:rPr>
      <w:sz w:val="22"/>
      <w:szCs w:val="22"/>
      <w:lang w:bidi="ar-SA"/>
    </w:rPr>
  </w:style>
  <w:style w:type="numbering" w:customStyle="1" w:styleId="Style1">
    <w:name w:val="Style1"/>
    <w:uiPriority w:val="99"/>
    <w:rsid w:val="00CB18BC"/>
    <w:pPr>
      <w:numPr>
        <w:numId w:val="10"/>
      </w:numPr>
    </w:pPr>
  </w:style>
  <w:style w:type="numbering" w:customStyle="1" w:styleId="Style2">
    <w:name w:val="Style2"/>
    <w:uiPriority w:val="99"/>
    <w:rsid w:val="00361477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9A65-1396-4643-B153-46488CCF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nooranian-f2</dc:creator>
  <cp:lastModifiedBy>عذرا نادری</cp:lastModifiedBy>
  <cp:revision>20</cp:revision>
  <cp:lastPrinted>2025-07-01T03:02:00Z</cp:lastPrinted>
  <dcterms:created xsi:type="dcterms:W3CDTF">2025-08-04T03:56:00Z</dcterms:created>
  <dcterms:modified xsi:type="dcterms:W3CDTF">2025-08-09T08:55:00Z</dcterms:modified>
</cp:coreProperties>
</file>